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6631" w14:textId="3E86FA19" w:rsidR="004A24F5" w:rsidRDefault="00E56E95" w:rsidP="00BC0275">
      <w:pPr>
        <w:pStyle w:val="Title"/>
      </w:pPr>
      <w:r w:rsidRPr="00E56E95">
        <w:t>PROGRAM PLANNING</w:t>
      </w:r>
    </w:p>
    <w:p w14:paraId="684C52D4" w14:textId="77777777" w:rsidR="00E56E95" w:rsidRDefault="00E56E95" w:rsidP="00E56E95">
      <w:pPr>
        <w:pStyle w:val="Heading1"/>
      </w:pPr>
      <w:r>
        <w:t xml:space="preserve">Section 1: Program Basics </w:t>
      </w:r>
    </w:p>
    <w:p w14:paraId="5F708792" w14:textId="308EF4B2" w:rsidR="00E56E95" w:rsidRDefault="00E56E95" w:rsidP="653B33B5">
      <w:pPr>
        <w:tabs>
          <w:tab w:val="right" w:leader="underscore" w:pos="9360"/>
        </w:tabs>
        <w:rPr>
          <w:rStyle w:val="PlaceholderText"/>
        </w:rPr>
      </w:pPr>
      <w:r>
        <w:t>PROGRAM TITLE:</w:t>
      </w:r>
      <w:r w:rsidR="00013BA3">
        <w:t xml:space="preserve"> </w:t>
      </w:r>
      <w:sdt>
        <w:sdtPr>
          <w:alias w:val="ProgramTitle"/>
          <w:tag w:val="ProgramTitle"/>
          <w:id w:val="922974918"/>
          <w:placeholder>
            <w:docPart w:val="DF763F47338847069C22AA903E1394BA"/>
          </w:placeholder>
          <w:showingPlcHdr/>
        </w:sdtPr>
        <w:sdtEndPr/>
        <w:sdtContent>
          <w:r w:rsidR="0916280E" w:rsidRPr="653B33B5">
            <w:rPr>
              <w:rStyle w:val="PlaceholderText"/>
            </w:rPr>
            <w:t>Click or tap here to enter text.</w:t>
          </w:r>
        </w:sdtContent>
      </w:sdt>
    </w:p>
    <w:p w14:paraId="33D587CA" w14:textId="77777777" w:rsidR="00BF5CB4" w:rsidRDefault="00BF5CB4" w:rsidP="00E56E95"/>
    <w:p w14:paraId="5F2FE393" w14:textId="1D8C8BA2" w:rsidR="00E56E95" w:rsidRDefault="00E56E95" w:rsidP="00E56E95">
      <w:r>
        <w:t xml:space="preserve">BRIEF DESCRIPTION OF PROGRAM: </w:t>
      </w:r>
    </w:p>
    <w:sdt>
      <w:sdtPr>
        <w:alias w:val="ProgramDescription"/>
        <w:tag w:val="ProgramDescription"/>
        <w:id w:val="1025361635"/>
        <w:placeholder>
          <w:docPart w:val="BD47C6DBA8A442CC9166047A2F6BD52A"/>
        </w:placeholder>
        <w:showingPlcHdr/>
        <w:text w:multiLine="1"/>
      </w:sdtPr>
      <w:sdtEndPr/>
      <w:sdtContent>
        <w:p w14:paraId="708C5FAF" w14:textId="326DDD20" w:rsidR="005C6CA5" w:rsidRDefault="00A47BA6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524F152D" w14:textId="77777777" w:rsidR="006C0150" w:rsidRDefault="006C0150" w:rsidP="00E56E95"/>
    <w:p w14:paraId="5DC78D86" w14:textId="4DF0A6B9" w:rsidR="00E56E95" w:rsidRDefault="00E56E95" w:rsidP="00E56E95">
      <w:r>
        <w:t xml:space="preserve">PURPOSE/GOAL OF PROGRAM: </w:t>
      </w:r>
    </w:p>
    <w:sdt>
      <w:sdtPr>
        <w:alias w:val="ProgramPurpose"/>
        <w:tag w:val="ProgramPurpose"/>
        <w:id w:val="1201826193"/>
        <w:placeholder>
          <w:docPart w:val="5AB37F9EA12E42218415F7CAA32D9DF0"/>
        </w:placeholder>
        <w:showingPlcHdr/>
        <w:text w:multiLine="1"/>
      </w:sdtPr>
      <w:sdtEndPr/>
      <w:sdtContent>
        <w:p w14:paraId="2438E231" w14:textId="23D2C570" w:rsidR="00BB136C" w:rsidRDefault="00A47BA6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59C4AF9D" w14:textId="77777777" w:rsidR="006C0150" w:rsidRDefault="006C0150" w:rsidP="00E56E95"/>
    <w:p w14:paraId="496A2852" w14:textId="40BC5C40" w:rsidR="00D60CD0" w:rsidRDefault="00162864" w:rsidP="00986198">
      <w:pPr>
        <w:tabs>
          <w:tab w:val="left" w:pos="5040"/>
          <w:tab w:val="right" w:leader="underscore" w:pos="9360"/>
        </w:tabs>
      </w:pPr>
      <w:r>
        <w:t>DATE:</w:t>
      </w:r>
      <w:r w:rsidR="00C801B6">
        <w:t xml:space="preserve"> </w:t>
      </w:r>
      <w:sdt>
        <w:sdtPr>
          <w:alias w:val="ProgramDate"/>
          <w:tag w:val="ProgramDate"/>
          <w:id w:val="440115760"/>
          <w:placeholder>
            <w:docPart w:val="573EF159277B4CE7B3D102104556CA2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13BA3" w:rsidRPr="00B352E2">
            <w:rPr>
              <w:rStyle w:val="PlaceholderText"/>
            </w:rPr>
            <w:t>Click or tap to enter a date.</w:t>
          </w:r>
        </w:sdtContent>
      </w:sdt>
      <w:r w:rsidR="00723647">
        <w:tab/>
      </w:r>
      <w:r>
        <w:t xml:space="preserve">DAY OF WEEK: </w:t>
      </w:r>
      <w:sdt>
        <w:sdtPr>
          <w:alias w:val="DayOTWeek"/>
          <w:tag w:val="WeekDay"/>
          <w:id w:val="182488297"/>
          <w:placeholder>
            <w:docPart w:val="DE817ACFB7EF4F1C8A19BCEEB28B3048"/>
          </w:placeholder>
          <w:showingPlcHdr/>
          <w:dropDownList>
            <w:listItem w:value="Select Day"/>
            <w:listItem w:displayText="Sunday" w:value="Sunday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</w:dropDownList>
        </w:sdtPr>
        <w:sdtEndPr/>
        <w:sdtContent>
          <w:r w:rsidR="00013BA3" w:rsidRPr="00B352E2">
            <w:rPr>
              <w:rStyle w:val="PlaceholderText"/>
            </w:rPr>
            <w:t>Choose an item.</w:t>
          </w:r>
        </w:sdtContent>
      </w:sdt>
    </w:p>
    <w:p w14:paraId="105F58C3" w14:textId="4B614F6D" w:rsidR="00C31D39" w:rsidRDefault="00A95D21" w:rsidP="00986198">
      <w:pPr>
        <w:tabs>
          <w:tab w:val="right" w:leader="underscore" w:pos="2880"/>
          <w:tab w:val="left" w:pos="5040"/>
          <w:tab w:val="right" w:leader="underscore" w:pos="6480"/>
          <w:tab w:val="left" w:pos="7200"/>
          <w:tab w:val="right" w:leader="underscore" w:pos="9360"/>
        </w:tabs>
      </w:pPr>
      <w:r>
        <w:t>START TIME:</w:t>
      </w:r>
      <w:r w:rsidR="00417466">
        <w:t xml:space="preserve"> </w:t>
      </w:r>
      <w:sdt>
        <w:sdtPr>
          <w:alias w:val="TimeStart"/>
          <w:tag w:val="TimeStart"/>
          <w:id w:val="-1098715062"/>
          <w:placeholder>
            <w:docPart w:val="DefaultPlaceholder_-1854013440"/>
          </w:placeholder>
          <w:showingPlcHdr/>
          <w:text/>
        </w:sdtPr>
        <w:sdtEndPr/>
        <w:sdtContent>
          <w:r w:rsidR="00417466" w:rsidRPr="008D2397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723647">
        <w:tab/>
      </w:r>
      <w:r w:rsidR="00986198">
        <w:tab/>
      </w:r>
      <w:r>
        <w:t xml:space="preserve">END TIME: </w:t>
      </w:r>
      <w:sdt>
        <w:sdtPr>
          <w:alias w:val="TimeEnd"/>
          <w:tag w:val="TimeEnd"/>
          <w:id w:val="-1519837087"/>
          <w:placeholder>
            <w:docPart w:val="DefaultPlaceholder_-1854013440"/>
          </w:placeholder>
          <w:showingPlcHdr/>
          <w:text/>
        </w:sdtPr>
        <w:sdtEndPr/>
        <w:sdtContent>
          <w:r w:rsidR="00417466" w:rsidRPr="008D2397">
            <w:rPr>
              <w:rStyle w:val="PlaceholderText"/>
            </w:rPr>
            <w:t>Click or tap here to enter text.</w:t>
          </w:r>
        </w:sdtContent>
      </w:sdt>
    </w:p>
    <w:p w14:paraId="3DD54FBA" w14:textId="2F0C9290" w:rsidR="00A95D21" w:rsidRDefault="00A95D21" w:rsidP="00D5343C">
      <w:pPr>
        <w:tabs>
          <w:tab w:val="right" w:leader="underscore" w:pos="2880"/>
          <w:tab w:val="left" w:pos="3600"/>
          <w:tab w:val="right" w:leader="underscore" w:pos="6480"/>
          <w:tab w:val="left" w:pos="7200"/>
          <w:tab w:val="right" w:leader="underscore" w:pos="9360"/>
        </w:tabs>
      </w:pPr>
      <w:r>
        <w:t>TOTAL TIME:</w:t>
      </w:r>
      <w:r w:rsidR="00522662">
        <w:t xml:space="preserve"> </w:t>
      </w:r>
      <w:sdt>
        <w:sdtPr>
          <w:alias w:val="TotalTime"/>
          <w:tag w:val="TotalTime"/>
          <w:id w:val="1965078609"/>
          <w:placeholder>
            <w:docPart w:val="87309EB4D3DF441D8F01424ED6A9F58F"/>
          </w:placeholder>
          <w:showingPlcHdr/>
          <w:text/>
        </w:sdtPr>
        <w:sdtEndPr/>
        <w:sdtContent>
          <w:r w:rsidR="00C31D39" w:rsidRPr="00B352E2">
            <w:rPr>
              <w:rStyle w:val="PlaceholderText"/>
            </w:rPr>
            <w:t>Click or tap here to enter text.</w:t>
          </w:r>
        </w:sdtContent>
      </w:sdt>
    </w:p>
    <w:p w14:paraId="0D294350" w14:textId="24AB9283" w:rsidR="004E59A0" w:rsidRDefault="0023173F" w:rsidP="00B05D64">
      <w:r>
        <w:t>Check date on:</w:t>
      </w:r>
    </w:p>
    <w:p w14:paraId="25685D3C" w14:textId="7F91885D" w:rsidR="004E59A0" w:rsidRDefault="004E59A0" w:rsidP="00B05D64">
      <w:pPr>
        <w:sectPr w:rsidR="004E59A0" w:rsidSect="00022CC9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6767DAE" w14:textId="77777777" w:rsidR="004E59A0" w:rsidRDefault="004857F9" w:rsidP="004E59A0">
      <w:sdt>
        <w:sdtPr>
          <w:alias w:val="CheckDate-Library"/>
          <w:tag w:val="CheckDate-Library"/>
          <w:id w:val="151326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9A0">
            <w:rPr>
              <w:rFonts w:ascii="MS Gothic" w:eastAsia="MS Gothic" w:hAnsi="MS Gothic" w:hint="eastAsia"/>
            </w:rPr>
            <w:t>☐</w:t>
          </w:r>
        </w:sdtContent>
      </w:sdt>
      <w:r w:rsidR="004E59A0">
        <w:t xml:space="preserve">  library calendar</w:t>
      </w:r>
    </w:p>
    <w:p w14:paraId="5ABE7CB4" w14:textId="77777777" w:rsidR="00223863" w:rsidRDefault="004857F9" w:rsidP="00223863">
      <w:pPr>
        <w:ind w:left="360"/>
      </w:pPr>
      <w:sdt>
        <w:sdtPr>
          <w:alias w:val="CheckDate-School"/>
          <w:tag w:val="CheckDate-School"/>
          <w:id w:val="-132072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863" w:rsidRPr="00223863">
            <w:rPr>
              <w:rFonts w:ascii="MS Gothic" w:eastAsia="MS Gothic" w:hAnsi="MS Gothic" w:hint="eastAsia"/>
            </w:rPr>
            <w:t>☐</w:t>
          </w:r>
        </w:sdtContent>
      </w:sdt>
      <w:r w:rsidR="00223863">
        <w:t xml:space="preserve"> school calendar</w:t>
      </w:r>
    </w:p>
    <w:p w14:paraId="483A78C5" w14:textId="2A2F98AB" w:rsidR="00965014" w:rsidRDefault="004857F9" w:rsidP="00E56E95">
      <w:sdt>
        <w:sdtPr>
          <w:alias w:val="CheckDate-Community"/>
          <w:tag w:val="CheckDate-Community"/>
          <w:id w:val="-199001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E0C">
            <w:rPr>
              <w:rFonts w:ascii="MS Gothic" w:eastAsia="MS Gothic" w:hAnsi="MS Gothic" w:hint="eastAsia"/>
            </w:rPr>
            <w:t>☐</w:t>
          </w:r>
        </w:sdtContent>
      </w:sdt>
      <w:r w:rsidR="00223863">
        <w:t xml:space="preserve"> community calendar</w:t>
      </w:r>
    </w:p>
    <w:p w14:paraId="79EF748E" w14:textId="3E010570" w:rsidR="00223863" w:rsidRDefault="00223863" w:rsidP="00E56E95">
      <w:pPr>
        <w:sectPr w:rsidR="00223863" w:rsidSect="00965014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197F11D5" w14:textId="77777777" w:rsidR="000E2E0A" w:rsidRDefault="000E2E0A" w:rsidP="00706AD8">
      <w:pPr>
        <w:tabs>
          <w:tab w:val="right" w:leader="underscore" w:pos="9360"/>
        </w:tabs>
      </w:pPr>
    </w:p>
    <w:p w14:paraId="080A6176" w14:textId="351FA163" w:rsidR="00E56E95" w:rsidRDefault="006B4087" w:rsidP="00706AD8">
      <w:pPr>
        <w:tabs>
          <w:tab w:val="right" w:leader="underscore" w:pos="9360"/>
        </w:tabs>
      </w:pPr>
      <w:r>
        <w:t xml:space="preserve">LOCATION FOR PROGRAM: </w:t>
      </w:r>
      <w:sdt>
        <w:sdtPr>
          <w:alias w:val="ProgramLocation"/>
          <w:tag w:val="ProgramLocation"/>
          <w:id w:val="1203059323"/>
          <w:placeholder>
            <w:docPart w:val="344126D1E2F8486D8B838EF5A7C58CFF"/>
          </w:placeholder>
          <w:showingPlcHdr/>
          <w:text/>
        </w:sdtPr>
        <w:sdtEndPr/>
        <w:sdtContent>
          <w:r w:rsidR="00706AD8" w:rsidRPr="00B352E2">
            <w:rPr>
              <w:rStyle w:val="PlaceholderText"/>
            </w:rPr>
            <w:t>Click or tap here to enter text.</w:t>
          </w:r>
        </w:sdtContent>
      </w:sdt>
    </w:p>
    <w:p w14:paraId="1F6FE7FB" w14:textId="77777777" w:rsidR="000E2E0A" w:rsidRDefault="000E2E0A" w:rsidP="00E56E95"/>
    <w:p w14:paraId="1149A7AA" w14:textId="3ADBDB11" w:rsidR="00E56E95" w:rsidRDefault="00E56E95" w:rsidP="00E56E95">
      <w:r>
        <w:t>TARGET AUDIENCE:</w:t>
      </w:r>
    </w:p>
    <w:p w14:paraId="1C53B2CA" w14:textId="77777777" w:rsidR="00965014" w:rsidRDefault="00965014" w:rsidP="00A35FB0">
      <w:pPr>
        <w:pStyle w:val="ListParagraph"/>
        <w:sectPr w:rsidR="00965014" w:rsidSect="0096501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4D7602" w14:textId="6A28D726" w:rsidR="00F02A14" w:rsidRDefault="004857F9" w:rsidP="00F02A14">
      <w:sdt>
        <w:sdtPr>
          <w:alias w:val="Target-EarlyLit"/>
          <w:tag w:val="Target-EarlyLit"/>
          <w:id w:val="-20823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A14" w:rsidRPr="00F02A14">
            <w:rPr>
              <w:rFonts w:ascii="MS Gothic" w:eastAsia="MS Gothic" w:hAnsi="MS Gothic" w:hint="eastAsia"/>
            </w:rPr>
            <w:t>☐</w:t>
          </w:r>
        </w:sdtContent>
      </w:sdt>
      <w:r w:rsidR="00346A8D">
        <w:t xml:space="preserve"> </w:t>
      </w:r>
      <w:r w:rsidR="00346A8D" w:rsidRPr="00346A8D">
        <w:t>Early Literacy</w:t>
      </w:r>
    </w:p>
    <w:p w14:paraId="03345371" w14:textId="6A415DD0" w:rsidR="00F02A14" w:rsidRDefault="004857F9" w:rsidP="00F02A14">
      <w:sdt>
        <w:sdtPr>
          <w:alias w:val="Target-Children5-7"/>
          <w:tag w:val="Target-Children5-7"/>
          <w:id w:val="-172135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D03">
            <w:rPr>
              <w:rFonts w:ascii="MS Gothic" w:eastAsia="MS Gothic" w:hAnsi="MS Gothic" w:hint="eastAsia"/>
            </w:rPr>
            <w:t>☐</w:t>
          </w:r>
        </w:sdtContent>
      </w:sdt>
      <w:r w:rsidR="00346A8D">
        <w:t xml:space="preserve"> </w:t>
      </w:r>
      <w:r w:rsidR="00346A8D" w:rsidRPr="00346A8D">
        <w:t>Children aged 5-7</w:t>
      </w:r>
    </w:p>
    <w:p w14:paraId="2E7017EC" w14:textId="46E1101E" w:rsidR="00503D03" w:rsidRDefault="004857F9" w:rsidP="00F02A14">
      <w:sdt>
        <w:sdtPr>
          <w:alias w:val="Children-8-10"/>
          <w:tag w:val="Children-8-10"/>
          <w:id w:val="-23162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D03">
            <w:rPr>
              <w:rFonts w:ascii="MS Gothic" w:eastAsia="MS Gothic" w:hAnsi="MS Gothic" w:hint="eastAsia"/>
            </w:rPr>
            <w:t>☐</w:t>
          </w:r>
        </w:sdtContent>
      </w:sdt>
      <w:r w:rsidR="00736DB7">
        <w:t xml:space="preserve"> </w:t>
      </w:r>
      <w:r w:rsidR="00736DB7" w:rsidRPr="00736DB7">
        <w:t>Children aged 8-10</w:t>
      </w:r>
    </w:p>
    <w:p w14:paraId="43342D15" w14:textId="2CE62900" w:rsidR="00736DB7" w:rsidRDefault="004857F9" w:rsidP="00F02A14">
      <w:sdt>
        <w:sdtPr>
          <w:alias w:val="Target-Family"/>
          <w:tag w:val="Target-Family"/>
          <w:id w:val="90056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DB7">
            <w:rPr>
              <w:rFonts w:ascii="MS Gothic" w:eastAsia="MS Gothic" w:hAnsi="MS Gothic" w:hint="eastAsia"/>
            </w:rPr>
            <w:t>☐</w:t>
          </w:r>
        </w:sdtContent>
      </w:sdt>
      <w:r w:rsidR="00736DB7">
        <w:t xml:space="preserve"> </w:t>
      </w:r>
      <w:r w:rsidR="00736DB7" w:rsidRPr="00736DB7">
        <w:t>Family</w:t>
      </w:r>
    </w:p>
    <w:p w14:paraId="14BFB028" w14:textId="752412FC" w:rsidR="00736DB7" w:rsidRDefault="004857F9" w:rsidP="00F02A14">
      <w:sdt>
        <w:sdtPr>
          <w:alias w:val="Target-MSTweens"/>
          <w:tag w:val="Target-MSTweens"/>
          <w:id w:val="-138625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9AF">
            <w:rPr>
              <w:rFonts w:ascii="MS Gothic" w:eastAsia="MS Gothic" w:hAnsi="MS Gothic" w:hint="eastAsia"/>
            </w:rPr>
            <w:t>☐</w:t>
          </w:r>
        </w:sdtContent>
      </w:sdt>
      <w:r w:rsidR="00D449AF">
        <w:t xml:space="preserve"> </w:t>
      </w:r>
      <w:r w:rsidR="00D449AF" w:rsidRPr="00D449AF">
        <w:t>Middle School/Tweens</w:t>
      </w:r>
    </w:p>
    <w:p w14:paraId="786C40D3" w14:textId="14DED97D" w:rsidR="00965014" w:rsidRDefault="004857F9" w:rsidP="00E56E95">
      <w:sdt>
        <w:sdtPr>
          <w:alias w:val="Target-HSTeens"/>
          <w:tag w:val="Target-HSTeens"/>
          <w:id w:val="51311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9AF">
            <w:rPr>
              <w:rFonts w:ascii="MS Gothic" w:eastAsia="MS Gothic" w:hAnsi="MS Gothic" w:hint="eastAsia"/>
            </w:rPr>
            <w:t>☐</w:t>
          </w:r>
        </w:sdtContent>
      </w:sdt>
      <w:r w:rsidR="00FB796C">
        <w:t xml:space="preserve"> </w:t>
      </w:r>
      <w:r w:rsidR="00FB796C" w:rsidRPr="00FB796C">
        <w:t>High School/Teens</w:t>
      </w:r>
    </w:p>
    <w:p w14:paraId="444A502D" w14:textId="6B0F6665" w:rsidR="003E3E2A" w:rsidRDefault="004857F9" w:rsidP="00E56E95">
      <w:sdt>
        <w:sdtPr>
          <w:alias w:val="Target-Parents"/>
          <w:tag w:val="Target-Parents"/>
          <w:id w:val="184689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E2A">
            <w:rPr>
              <w:rFonts w:ascii="MS Gothic" w:eastAsia="MS Gothic" w:hAnsi="MS Gothic" w:hint="eastAsia"/>
            </w:rPr>
            <w:t>☐</w:t>
          </w:r>
        </w:sdtContent>
      </w:sdt>
      <w:r w:rsidR="003E3E2A">
        <w:t xml:space="preserve"> </w:t>
      </w:r>
      <w:r w:rsidR="003E3E2A" w:rsidRPr="003E3E2A">
        <w:t>Parents/Caregivers</w:t>
      </w:r>
    </w:p>
    <w:p w14:paraId="48D81026" w14:textId="26E57710" w:rsidR="003E3E2A" w:rsidRDefault="004857F9" w:rsidP="00E56E95">
      <w:sdt>
        <w:sdtPr>
          <w:alias w:val="Target-All"/>
          <w:tag w:val="Target-All"/>
          <w:id w:val="5468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EE0">
            <w:rPr>
              <w:rFonts w:ascii="MS Gothic" w:eastAsia="MS Gothic" w:hAnsi="MS Gothic" w:hint="eastAsia"/>
            </w:rPr>
            <w:t>☐</w:t>
          </w:r>
        </w:sdtContent>
      </w:sdt>
      <w:r w:rsidR="00400EE0">
        <w:t xml:space="preserve"> All</w:t>
      </w:r>
    </w:p>
    <w:p w14:paraId="4E119768" w14:textId="77777777" w:rsidR="003E3E2A" w:rsidRDefault="003E3E2A" w:rsidP="00E56E95"/>
    <w:p w14:paraId="31449D63" w14:textId="6F98A57D" w:rsidR="00BA2F9B" w:rsidRDefault="00BA2F9B" w:rsidP="00E56E95">
      <w:pPr>
        <w:sectPr w:rsidR="00BA2F9B" w:rsidSect="00965014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4CDC6305" w14:textId="77777777" w:rsidR="00986198" w:rsidRDefault="00986198" w:rsidP="00E56E95"/>
    <w:p w14:paraId="14B8DED4" w14:textId="3CACD10B" w:rsidR="00E56E95" w:rsidRDefault="00E56E95" w:rsidP="00E56E95">
      <w:r>
        <w:t xml:space="preserve">ESTIMATED ATTENDANCE:   </w:t>
      </w:r>
    </w:p>
    <w:p w14:paraId="355D9402" w14:textId="77777777" w:rsidR="006913BE" w:rsidRDefault="00FE4455" w:rsidP="006913BE">
      <w:pPr>
        <w:tabs>
          <w:tab w:val="left" w:pos="5040"/>
          <w:tab w:val="right" w:leader="underscore" w:pos="9360"/>
        </w:tabs>
      </w:pPr>
      <w:r>
        <w:t xml:space="preserve">Tweens: </w:t>
      </w:r>
      <w:sdt>
        <w:sdtPr>
          <w:alias w:val="EstimatedAttendance-Tweens"/>
          <w:tag w:val="EstimatedAttendance-Tweens"/>
          <w:id w:val="-1025942106"/>
          <w:placeholder>
            <w:docPart w:val="B0CD530D996E48C4809195A805C4BED6"/>
          </w:placeholder>
          <w:showingPlcHdr/>
          <w:text/>
        </w:sdtPr>
        <w:sdtEndPr/>
        <w:sdtContent>
          <w:r w:rsidR="00BA2F9B" w:rsidRPr="00B352E2">
            <w:rPr>
              <w:rStyle w:val="PlaceholderText"/>
            </w:rPr>
            <w:t>Click or tap here to enter text.</w:t>
          </w:r>
        </w:sdtContent>
      </w:sdt>
      <w:r w:rsidR="006527ED">
        <w:t xml:space="preserve"> </w:t>
      </w:r>
      <w:r w:rsidR="006913BE">
        <w:tab/>
      </w:r>
      <w:r>
        <w:t xml:space="preserve">Teens: </w:t>
      </w:r>
      <w:sdt>
        <w:sdtPr>
          <w:alias w:val="EstimatedAttendance-Teens"/>
          <w:tag w:val="EstimatedAttendance-Teens"/>
          <w:id w:val="-1885391004"/>
          <w:placeholder>
            <w:docPart w:val="7CC94EAEC295424988841D159712B851"/>
          </w:placeholder>
          <w:showingPlcHdr/>
          <w:text/>
        </w:sdtPr>
        <w:sdtEndPr/>
        <w:sdtContent>
          <w:r w:rsidR="006527ED" w:rsidRPr="00B352E2">
            <w:rPr>
              <w:rStyle w:val="PlaceholderText"/>
            </w:rPr>
            <w:t>Click or tap here to enter text.</w:t>
          </w:r>
        </w:sdtContent>
      </w:sdt>
    </w:p>
    <w:p w14:paraId="65C968E3" w14:textId="092F8692" w:rsidR="00E56E95" w:rsidRDefault="00FE4455" w:rsidP="00BF5CB4">
      <w:pPr>
        <w:tabs>
          <w:tab w:val="left" w:pos="5040"/>
          <w:tab w:val="right" w:leader="underscore" w:pos="9360"/>
        </w:tabs>
      </w:pPr>
      <w:r>
        <w:t>Parents/Caregivers:</w:t>
      </w:r>
      <w:r w:rsidR="006527ED">
        <w:t xml:space="preserve"> </w:t>
      </w:r>
      <w:sdt>
        <w:sdtPr>
          <w:alias w:val="EstimatedAttendance-Parents"/>
          <w:tag w:val="EstimatedAttendance-Parents"/>
          <w:id w:val="235830904"/>
          <w:placeholder>
            <w:docPart w:val="FEB28C90A45340499985E1B56FE2524E"/>
          </w:placeholder>
          <w:showingPlcHdr/>
          <w:text/>
        </w:sdtPr>
        <w:sdtEndPr/>
        <w:sdtContent>
          <w:r w:rsidR="006527ED" w:rsidRPr="00B352E2">
            <w:rPr>
              <w:rStyle w:val="PlaceholderText"/>
            </w:rPr>
            <w:t>Click or tap here to enter text.</w:t>
          </w:r>
        </w:sdtContent>
      </w:sdt>
      <w:r w:rsidR="00BF5CB4">
        <w:tab/>
      </w:r>
      <w:r w:rsidR="00E56E95">
        <w:br w:type="page"/>
      </w:r>
    </w:p>
    <w:p w14:paraId="79B01C16" w14:textId="0898B7A2" w:rsidR="00E56E95" w:rsidRDefault="00E56E95" w:rsidP="00E56E95">
      <w:pPr>
        <w:pStyle w:val="Heading1"/>
      </w:pPr>
      <w:r>
        <w:lastRenderedPageBreak/>
        <w:t xml:space="preserve">Section 2: Program Budget </w:t>
      </w:r>
    </w:p>
    <w:p w14:paraId="743268FB" w14:textId="1E0F9A23" w:rsidR="00E56E95" w:rsidRDefault="00E56E95" w:rsidP="00E56E95">
      <w:r>
        <w:t>BUDGET FOR PROGRAM PROPOSAL (estimated costs):</w:t>
      </w:r>
    </w:p>
    <w:sdt>
      <w:sdtPr>
        <w:alias w:val="Budget"/>
        <w:tag w:val="Budget"/>
        <w:id w:val="346451587"/>
        <w:placeholder>
          <w:docPart w:val="7ECEB1C489B345B9A28498E9CB7645B9"/>
        </w:placeholder>
        <w:showingPlcHdr/>
        <w:text w:multiLine="1"/>
      </w:sdtPr>
      <w:sdtEndPr/>
      <w:sdtContent>
        <w:p w14:paraId="7C8EC980" w14:textId="77777777" w:rsidR="00473ADD" w:rsidRDefault="00473ADD" w:rsidP="00473ADD">
          <w:r w:rsidRPr="00B352E2">
            <w:rPr>
              <w:rStyle w:val="PlaceholderText"/>
            </w:rPr>
            <w:t>Click or tap here to enter text.</w:t>
          </w:r>
        </w:p>
      </w:sdtContent>
    </w:sdt>
    <w:p w14:paraId="7E8B357C" w14:textId="77777777" w:rsidR="00E56E95" w:rsidRDefault="00E56E95" w:rsidP="00E56E95"/>
    <w:p w14:paraId="3D8FDD25" w14:textId="00A8DF18" w:rsidR="00E56E95" w:rsidRDefault="00E56E95" w:rsidP="00E56E95">
      <w:r>
        <w:t xml:space="preserve">Supplies and equipment (materials, purchases, rentals, other) </w:t>
      </w:r>
    </w:p>
    <w:sdt>
      <w:sdtPr>
        <w:alias w:val="Budget-Supplies"/>
        <w:tag w:val="Budget-Supplies"/>
        <w:id w:val="-1789663528"/>
        <w:placeholder>
          <w:docPart w:val="C27A022FCE6A427CA40A4591C51B7A03"/>
        </w:placeholder>
        <w:showingPlcHdr/>
        <w:text w:multiLine="1"/>
      </w:sdtPr>
      <w:sdtEndPr/>
      <w:sdtContent>
        <w:p w14:paraId="6983465A" w14:textId="2AE62602" w:rsidR="00473ADD" w:rsidRDefault="00473ADD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1801F2F0" w14:textId="77777777" w:rsidR="00E56E95" w:rsidRDefault="00E56E95" w:rsidP="00E56E95"/>
    <w:p w14:paraId="1DD1A766" w14:textId="5C2E64F7" w:rsidR="00E56E95" w:rsidRDefault="00E56E95" w:rsidP="00E56E95">
      <w:r>
        <w:t xml:space="preserve">Refreshments (incl. paper products) </w:t>
      </w:r>
    </w:p>
    <w:sdt>
      <w:sdtPr>
        <w:alias w:val="Budget-Refreshments"/>
        <w:tag w:val="Budget-Refreshments"/>
        <w:id w:val="-1221364104"/>
        <w:placeholder>
          <w:docPart w:val="E2079D9D89DB47DCA1080C88ADBAFE59"/>
        </w:placeholder>
        <w:showingPlcHdr/>
        <w:text w:multiLine="1"/>
      </w:sdtPr>
      <w:sdtEndPr/>
      <w:sdtContent>
        <w:p w14:paraId="7AE43550" w14:textId="1E3A227E" w:rsidR="00BA4860" w:rsidRDefault="00BA4860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67BD3104" w14:textId="77777777" w:rsidR="00E56E95" w:rsidRDefault="00E56E95" w:rsidP="00E56E95"/>
    <w:p w14:paraId="600E459C" w14:textId="65FFFF98" w:rsidR="00E56E95" w:rsidRDefault="00E56E95" w:rsidP="00E56E95">
      <w:r>
        <w:t>Collection development (books &amp; other materials to support/enhance the program)</w:t>
      </w:r>
    </w:p>
    <w:sdt>
      <w:sdtPr>
        <w:alias w:val="Budget-CollectionDev"/>
        <w:tag w:val="Budget-CollectionDev"/>
        <w:id w:val="-1934434368"/>
        <w:placeholder>
          <w:docPart w:val="466740C14A2A4B06A95E7EA34A9C8216"/>
        </w:placeholder>
        <w:showingPlcHdr/>
        <w:text w:multiLine="1"/>
      </w:sdtPr>
      <w:sdtEndPr/>
      <w:sdtContent>
        <w:p w14:paraId="28FD63E7" w14:textId="10C60E22" w:rsidR="00BA4860" w:rsidRDefault="00BA4860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4AF8C4FF" w14:textId="77777777" w:rsidR="00E56E95" w:rsidRDefault="00E56E95" w:rsidP="00E56E95"/>
    <w:p w14:paraId="44AA5376" w14:textId="2652E87B" w:rsidR="00E56E95" w:rsidRDefault="00E56E95" w:rsidP="00E56E95">
      <w:r>
        <w:t xml:space="preserve">Swag (prizes, incentives, giveaways, door prizes) </w:t>
      </w:r>
    </w:p>
    <w:sdt>
      <w:sdtPr>
        <w:alias w:val="Budget-Swag"/>
        <w:tag w:val="Budget-Swag"/>
        <w:id w:val="-1299913983"/>
        <w:placeholder>
          <w:docPart w:val="EC8F0B31E49244B4AE2BF87A82656B2F"/>
        </w:placeholder>
        <w:showingPlcHdr/>
        <w:text w:multiLine="1"/>
      </w:sdtPr>
      <w:sdtEndPr/>
      <w:sdtContent>
        <w:p w14:paraId="55AD7B3E" w14:textId="03155986" w:rsidR="00384C79" w:rsidRDefault="00384C79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141B1CCC" w14:textId="77777777" w:rsidR="00E56E95" w:rsidRDefault="00E56E95" w:rsidP="00E56E95"/>
    <w:p w14:paraId="6F2C8A89" w14:textId="2784D662" w:rsidR="00E56E95" w:rsidRDefault="00E56E95" w:rsidP="00E56E95">
      <w:r>
        <w:t>Other costs</w:t>
      </w:r>
    </w:p>
    <w:sdt>
      <w:sdtPr>
        <w:alias w:val="Budget-Other"/>
        <w:tag w:val="Budget-Other"/>
        <w:id w:val="-78903882"/>
        <w:placeholder>
          <w:docPart w:val="CE2F679B06DC42FEB114A44B968D300B"/>
        </w:placeholder>
        <w:showingPlcHdr/>
        <w:text w:multiLine="1"/>
      </w:sdtPr>
      <w:sdtEndPr/>
      <w:sdtContent>
        <w:p w14:paraId="2E2124FA" w14:textId="2AAFDBBB" w:rsidR="00384C79" w:rsidRDefault="00384C79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2BB1D6EC" w14:textId="77777777" w:rsidR="00E56E95" w:rsidRDefault="00E56E95" w:rsidP="00E56E95"/>
    <w:p w14:paraId="30391CE5" w14:textId="77777777" w:rsidR="00E56E95" w:rsidRDefault="00E56E95">
      <w:r>
        <w:br w:type="page"/>
      </w:r>
    </w:p>
    <w:p w14:paraId="608EF3EC" w14:textId="378624A8" w:rsidR="00E56E95" w:rsidRDefault="00E56E95" w:rsidP="00E56E95">
      <w:pPr>
        <w:pStyle w:val="Heading1"/>
      </w:pPr>
      <w:r>
        <w:lastRenderedPageBreak/>
        <w:t>Section 3: Pre-Planning Details</w:t>
      </w:r>
    </w:p>
    <w:p w14:paraId="67309CEB" w14:textId="4DC7D866" w:rsidR="00E56E95" w:rsidRDefault="00E56E95" w:rsidP="008C5C72">
      <w:pPr>
        <w:pStyle w:val="Heading2"/>
      </w:pPr>
      <w:r>
        <w:t>EQUIPMENT &amp; SUPPLIES NEEDED: (make arrangements to rent, if necessary)</w:t>
      </w:r>
    </w:p>
    <w:sdt>
      <w:sdtPr>
        <w:alias w:val="Planning-Equipment"/>
        <w:tag w:val="Planning-Equipment"/>
        <w:id w:val="-320814254"/>
        <w:placeholder>
          <w:docPart w:val="9455C68E8F0F43AA8131638E396CF2D4"/>
        </w:placeholder>
        <w:showingPlcHdr/>
        <w:text w:multiLine="1"/>
      </w:sdtPr>
      <w:sdtEndPr/>
      <w:sdtContent>
        <w:p w14:paraId="06C5A4DD" w14:textId="49D34991" w:rsidR="0038510B" w:rsidRPr="0038510B" w:rsidRDefault="0038510B" w:rsidP="0038510B">
          <w:r w:rsidRPr="00B352E2">
            <w:rPr>
              <w:rStyle w:val="PlaceholderText"/>
            </w:rPr>
            <w:t>Click or tap here to enter text.</w:t>
          </w:r>
        </w:p>
      </w:sdtContent>
    </w:sdt>
    <w:p w14:paraId="422D823A" w14:textId="77777777" w:rsidR="00E56E95" w:rsidRDefault="00E56E95" w:rsidP="00E56E95"/>
    <w:p w14:paraId="66E9D012" w14:textId="49BA0D27" w:rsidR="00E56E95" w:rsidRDefault="00E56E95" w:rsidP="008C5C72">
      <w:pPr>
        <w:pStyle w:val="Heading2"/>
      </w:pPr>
      <w:r>
        <w:t xml:space="preserve">REFRESHMENTS: </w:t>
      </w:r>
    </w:p>
    <w:sdt>
      <w:sdtPr>
        <w:alias w:val="Planning-Refreshments"/>
        <w:tag w:val="Planning-Refreshments"/>
        <w:id w:val="2092497364"/>
        <w:placeholder>
          <w:docPart w:val="C716B886AC634F7E9C74282E82DE2E6F"/>
        </w:placeholder>
        <w:showingPlcHdr/>
        <w:text w:multiLine="1"/>
      </w:sdtPr>
      <w:sdtEndPr/>
      <w:sdtContent>
        <w:p w14:paraId="019763F8" w14:textId="5025FAEE" w:rsidR="0038510B" w:rsidRPr="0038510B" w:rsidRDefault="0038510B" w:rsidP="0038510B">
          <w:r w:rsidRPr="00B352E2">
            <w:rPr>
              <w:rStyle w:val="PlaceholderText"/>
            </w:rPr>
            <w:t>Click or tap here to enter text.</w:t>
          </w:r>
        </w:p>
      </w:sdtContent>
    </w:sdt>
    <w:p w14:paraId="1E09CA5E" w14:textId="77777777" w:rsidR="00E56E95" w:rsidRDefault="00E56E95" w:rsidP="00E56E95"/>
    <w:p w14:paraId="78A529E6" w14:textId="5C186F2D" w:rsidR="00E56E95" w:rsidRDefault="00E56E95" w:rsidP="008C5C72">
      <w:pPr>
        <w:pStyle w:val="Heading2"/>
      </w:pPr>
      <w:r>
        <w:t xml:space="preserve">ROOM SET-UP: (preliminary plan, notes or map can be made on the reverse page) </w:t>
      </w:r>
    </w:p>
    <w:sdt>
      <w:sdtPr>
        <w:alias w:val="Planning-Room"/>
        <w:tag w:val="Planning-Room"/>
        <w:id w:val="-1220201870"/>
        <w:placeholder>
          <w:docPart w:val="BF01433CFBFA42CE82AA89CEE0841B20"/>
        </w:placeholder>
        <w:showingPlcHdr/>
        <w:text w:multiLine="1"/>
      </w:sdtPr>
      <w:sdtEndPr/>
      <w:sdtContent>
        <w:p w14:paraId="306DEEB6" w14:textId="413C390C" w:rsidR="0038510B" w:rsidRPr="0038510B" w:rsidRDefault="0038510B" w:rsidP="0038510B">
          <w:r w:rsidRPr="00B352E2">
            <w:rPr>
              <w:rStyle w:val="PlaceholderText"/>
            </w:rPr>
            <w:t>Click or tap here to enter text.</w:t>
          </w:r>
        </w:p>
      </w:sdtContent>
    </w:sdt>
    <w:p w14:paraId="3891B293" w14:textId="77777777" w:rsidR="00E56E95" w:rsidRDefault="00E56E95" w:rsidP="00E56E95"/>
    <w:p w14:paraId="5F19AEB8" w14:textId="77777777" w:rsidR="00E56E95" w:rsidRDefault="00E56E95">
      <w:r>
        <w:br w:type="page"/>
      </w:r>
    </w:p>
    <w:p w14:paraId="487C91C3" w14:textId="57226F6E" w:rsidR="00E56E95" w:rsidRDefault="00E56E95" w:rsidP="00E56E95">
      <w:pPr>
        <w:pStyle w:val="Heading1"/>
      </w:pPr>
      <w:r>
        <w:lastRenderedPageBreak/>
        <w:t>Section 4: Publicity and Promotion</w:t>
      </w:r>
    </w:p>
    <w:p w14:paraId="6DF0AFF1" w14:textId="5673F133" w:rsidR="00E56E95" w:rsidRDefault="00E56E95" w:rsidP="00EC31F1">
      <w:pPr>
        <w:pStyle w:val="Heading2"/>
      </w:pPr>
      <w:r w:rsidRPr="00022CC9">
        <w:t xml:space="preserve">Six weeks prior to event </w:t>
      </w:r>
      <w:r w:rsidR="00EC31F1">
        <w:tab/>
      </w:r>
      <w:r>
        <w:t>(D</w:t>
      </w:r>
      <w:r w:rsidR="00022CC9">
        <w:t>ue date</w:t>
      </w:r>
      <w:r>
        <w:t xml:space="preserve">: </w:t>
      </w:r>
      <w:sdt>
        <w:sdtPr>
          <w:alias w:val="Due-6wks"/>
          <w:tag w:val="Due-6wks"/>
          <w:id w:val="721476879"/>
          <w:placeholder>
            <w:docPart w:val="E7600E5D4B5147B69746BC98B756126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D345B" w:rsidRPr="00B352E2">
            <w:rPr>
              <w:rStyle w:val="PlaceholderText"/>
            </w:rPr>
            <w:t>Click or tap to enter a date.</w:t>
          </w:r>
        </w:sdtContent>
      </w:sdt>
      <w:r>
        <w:t>)</w:t>
      </w:r>
    </w:p>
    <w:p w14:paraId="459AA30B" w14:textId="0D5BE9D5" w:rsidR="00E56E95" w:rsidRPr="008C5C72" w:rsidRDefault="00E56E95" w:rsidP="008C5C72">
      <w:pPr>
        <w:pStyle w:val="ListParagraph"/>
      </w:pPr>
      <w:r w:rsidRPr="008C5C72">
        <w:t>Flyers and publicity materials created by responsible parties</w:t>
      </w:r>
    </w:p>
    <w:p w14:paraId="586DA573" w14:textId="4B4A8B3C" w:rsidR="00E56E95" w:rsidRPr="008C5C72" w:rsidRDefault="00E56E95" w:rsidP="008C5C72">
      <w:pPr>
        <w:pStyle w:val="ListParagraph"/>
      </w:pPr>
      <w:r w:rsidRPr="008C5C72">
        <w:t>All library staff informed and encouraged to support the effort</w:t>
      </w:r>
      <w:r w:rsidR="00BF5CB4">
        <w:br/>
      </w:r>
    </w:p>
    <w:p w14:paraId="3FAB7A27" w14:textId="7AC38EFF" w:rsidR="00022CC9" w:rsidRDefault="00E56E95" w:rsidP="00BD345B">
      <w:pPr>
        <w:pStyle w:val="Heading2"/>
      </w:pPr>
      <w:r>
        <w:t xml:space="preserve">Four weeks prior to event </w:t>
      </w:r>
      <w:r w:rsidR="0001232A">
        <w:tab/>
        <w:t xml:space="preserve">(Due date: </w:t>
      </w:r>
      <w:sdt>
        <w:sdtPr>
          <w:alias w:val="Due-4wks"/>
          <w:tag w:val="Due-4wks"/>
          <w:id w:val="-8918238"/>
          <w:placeholder>
            <w:docPart w:val="465C4BC4DCE2436BABEA6F26C8B0447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1232A" w:rsidRPr="00B352E2">
            <w:rPr>
              <w:rStyle w:val="PlaceholderText"/>
            </w:rPr>
            <w:t>Click or tap to enter a date.</w:t>
          </w:r>
        </w:sdtContent>
      </w:sdt>
      <w:r w:rsidR="0001232A">
        <w:t>)</w:t>
      </w:r>
    </w:p>
    <w:p w14:paraId="04624EBE" w14:textId="12D4979B" w:rsidR="00E56E95" w:rsidRPr="008C5C72" w:rsidRDefault="00E56E95" w:rsidP="008C5C72">
      <w:pPr>
        <w:pStyle w:val="ListParagraph"/>
      </w:pPr>
      <w:r w:rsidRPr="008C5C72">
        <w:t>Program information posted to library website, Facebook page, at circulation desk, etc.</w:t>
      </w:r>
    </w:p>
    <w:p w14:paraId="581B1F68" w14:textId="1512F1D8" w:rsidR="00E56E95" w:rsidRPr="008C5C72" w:rsidRDefault="00E56E95" w:rsidP="008C5C72">
      <w:pPr>
        <w:pStyle w:val="ListParagraph"/>
      </w:pPr>
      <w:r w:rsidRPr="008C5C72">
        <w:t>Fliers distributed to schools, community groups, homeschoolers, businesses, and other libraries</w:t>
      </w:r>
    </w:p>
    <w:p w14:paraId="1D0FC007" w14:textId="7E183E8E" w:rsidR="00E56E95" w:rsidRPr="008C5C72" w:rsidRDefault="00E56E95" w:rsidP="008C5C72">
      <w:pPr>
        <w:pStyle w:val="ListParagraph"/>
      </w:pPr>
      <w:r w:rsidRPr="008C5C72">
        <w:t>Media releases to local newspapers, school papers, radio, TV, Friends of the Library</w:t>
      </w:r>
      <w:r w:rsidR="00036742" w:rsidRPr="008C5C72">
        <w:t xml:space="preserve">, </w:t>
      </w:r>
      <w:r w:rsidRPr="008C5C72">
        <w:t>newsletter, etc.</w:t>
      </w:r>
    </w:p>
    <w:p w14:paraId="00469EBE" w14:textId="52275DE9" w:rsidR="00E56E95" w:rsidRPr="008C5C72" w:rsidRDefault="00E56E95" w:rsidP="008C5C72">
      <w:pPr>
        <w:pStyle w:val="ListParagraph"/>
      </w:pPr>
      <w:r w:rsidRPr="008C5C72">
        <w:t>Visits to schools or community groups planned and approved</w:t>
      </w:r>
      <w:r w:rsidR="00BF5CB4">
        <w:br/>
      </w:r>
    </w:p>
    <w:p w14:paraId="307A0BCD" w14:textId="0067AF32" w:rsidR="00022CC9" w:rsidRDefault="00E56E95" w:rsidP="00BD345B">
      <w:pPr>
        <w:pStyle w:val="Heading2"/>
      </w:pPr>
      <w:r>
        <w:t xml:space="preserve">Two weeks prior to event </w:t>
      </w:r>
      <w:r w:rsidR="0001232A">
        <w:tab/>
        <w:t xml:space="preserve">(Due date: </w:t>
      </w:r>
      <w:sdt>
        <w:sdtPr>
          <w:alias w:val="Due-2wks"/>
          <w:tag w:val="Due-2wks"/>
          <w:id w:val="1644628100"/>
          <w:placeholder>
            <w:docPart w:val="E220BF286F4C4C929ECC12C4EE19776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1232A" w:rsidRPr="00B352E2">
            <w:rPr>
              <w:rStyle w:val="PlaceholderText"/>
            </w:rPr>
            <w:t>Click or tap to enter a date.</w:t>
          </w:r>
        </w:sdtContent>
      </w:sdt>
      <w:r w:rsidR="0001232A">
        <w:t>)</w:t>
      </w:r>
    </w:p>
    <w:p w14:paraId="73E92537" w14:textId="112F7417" w:rsidR="00E56E95" w:rsidRPr="008C5C72" w:rsidRDefault="00E56E95" w:rsidP="008C5C72">
      <w:pPr>
        <w:pStyle w:val="ListParagraph"/>
      </w:pPr>
      <w:r w:rsidRPr="008C5C72">
        <w:t>Book displays set up</w:t>
      </w:r>
    </w:p>
    <w:p w14:paraId="55A0B85B" w14:textId="64854DCD" w:rsidR="00E56E95" w:rsidRPr="008C5C72" w:rsidRDefault="00E56E95" w:rsidP="008C5C72">
      <w:pPr>
        <w:pStyle w:val="ListParagraph"/>
      </w:pPr>
      <w:r w:rsidRPr="008C5C72">
        <w:t xml:space="preserve">Emails, Tweets &amp;/or direct mailings to teens, parents, </w:t>
      </w:r>
      <w:proofErr w:type="gramStart"/>
      <w:r w:rsidRPr="008C5C72">
        <w:t>schools</w:t>
      </w:r>
      <w:proofErr w:type="gramEnd"/>
      <w:r w:rsidRPr="008C5C72">
        <w:t xml:space="preserve"> and community organizations</w:t>
      </w:r>
    </w:p>
    <w:p w14:paraId="11CD5EDE" w14:textId="0FEB953E" w:rsidR="00E56E95" w:rsidRPr="008C5C72" w:rsidRDefault="00E56E95" w:rsidP="008C5C72">
      <w:pPr>
        <w:pStyle w:val="ListParagraph"/>
      </w:pPr>
      <w:r w:rsidRPr="008C5C72">
        <w:t>Community VIPs invited (elected officials, policy makers, Foundation staff, etc.)</w:t>
      </w:r>
    </w:p>
    <w:p w14:paraId="0EBD1C08" w14:textId="642748F9" w:rsidR="00E56E95" w:rsidRPr="008C5C72" w:rsidRDefault="00E56E95" w:rsidP="008C5C72">
      <w:pPr>
        <w:pStyle w:val="ListParagraph"/>
      </w:pPr>
      <w:r w:rsidRPr="008C5C72">
        <w:t>Accompanying handouts</w:t>
      </w:r>
      <w:r w:rsidR="00BF5CB4">
        <w:br/>
      </w:r>
    </w:p>
    <w:p w14:paraId="5254B30D" w14:textId="6A6E83F8" w:rsidR="00E56E95" w:rsidRDefault="00E56E95" w:rsidP="00E56E95">
      <w:pPr>
        <w:pStyle w:val="Heading2"/>
      </w:pPr>
      <w:r>
        <w:t xml:space="preserve">one week prior to event </w:t>
      </w:r>
      <w:r w:rsidR="0001232A">
        <w:tab/>
        <w:t xml:space="preserve">(Due date: </w:t>
      </w:r>
      <w:sdt>
        <w:sdtPr>
          <w:alias w:val="Due-1wks"/>
          <w:tag w:val="Due-1wks"/>
          <w:id w:val="1314058302"/>
          <w:placeholder>
            <w:docPart w:val="443275ECFF07400C92E7A0C3C621097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1232A" w:rsidRPr="00B352E2">
            <w:rPr>
              <w:rStyle w:val="PlaceholderText"/>
            </w:rPr>
            <w:t>Click or tap to enter a date.</w:t>
          </w:r>
        </w:sdtContent>
      </w:sdt>
      <w:r w:rsidR="0001232A">
        <w:t>)</w:t>
      </w:r>
    </w:p>
    <w:p w14:paraId="2B8D233F" w14:textId="77777777" w:rsidR="00036742" w:rsidRPr="008C5C72" w:rsidRDefault="00E56E95" w:rsidP="008C5C72">
      <w:pPr>
        <w:pStyle w:val="ListParagraph"/>
      </w:pPr>
      <w:r w:rsidRPr="008C5C72">
        <w:t xml:space="preserve">Distribute posters or </w:t>
      </w:r>
    </w:p>
    <w:p w14:paraId="11BB3F10" w14:textId="3E5F2BFC" w:rsidR="00E56E95" w:rsidRPr="008C5C72" w:rsidRDefault="008C5C72" w:rsidP="008C5C72">
      <w:pPr>
        <w:pStyle w:val="ListParagraph"/>
      </w:pPr>
      <w:r>
        <w:t>D</w:t>
      </w:r>
      <w:r w:rsidR="00E56E95" w:rsidRPr="008C5C72">
        <w:t>ecorate a standing chalkboard inside the library promoting the event.</w:t>
      </w:r>
      <w:r w:rsidR="00BF5CB4">
        <w:br/>
      </w:r>
    </w:p>
    <w:p w14:paraId="26F7192F" w14:textId="63F3F7B5" w:rsidR="00E56E95" w:rsidRDefault="00E56E95" w:rsidP="00E56E95">
      <w:pPr>
        <w:pStyle w:val="Heading2"/>
      </w:pPr>
      <w:r>
        <w:t>One day prior to event</w:t>
      </w:r>
      <w:r w:rsidR="0001232A">
        <w:tab/>
        <w:t xml:space="preserve">(Due date: </w:t>
      </w:r>
      <w:sdt>
        <w:sdtPr>
          <w:alias w:val="Due-1Day"/>
          <w:tag w:val="Due-1Day"/>
          <w:id w:val="291336684"/>
          <w:placeholder>
            <w:docPart w:val="F9C74701F9AF4A0184EA2D8B97A954C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1232A" w:rsidRPr="00B352E2">
            <w:rPr>
              <w:rStyle w:val="PlaceholderText"/>
            </w:rPr>
            <w:t>Click or tap to enter a date.</w:t>
          </w:r>
        </w:sdtContent>
      </w:sdt>
      <w:r w:rsidR="0001232A">
        <w:t>)</w:t>
      </w:r>
    </w:p>
    <w:p w14:paraId="5A41387D" w14:textId="5A8407CC" w:rsidR="00E56E95" w:rsidRPr="008C5C72" w:rsidRDefault="00036742" w:rsidP="008C5C72">
      <w:pPr>
        <w:pStyle w:val="ListParagraph"/>
      </w:pPr>
      <w:r w:rsidRPr="008C5C72">
        <w:t>P</w:t>
      </w:r>
      <w:r w:rsidR="00E56E95" w:rsidRPr="008C5C72">
        <w:t>ost a reminder or comment in your Facebook event.</w:t>
      </w:r>
    </w:p>
    <w:p w14:paraId="2A2CD21B" w14:textId="77777777" w:rsidR="00036742" w:rsidRDefault="00036742" w:rsidP="00E56E95"/>
    <w:p w14:paraId="5AF40F49" w14:textId="77777777" w:rsidR="00E56E95" w:rsidRDefault="00E56E95">
      <w:r>
        <w:br w:type="page"/>
      </w:r>
    </w:p>
    <w:p w14:paraId="478974A2" w14:textId="071B1A44" w:rsidR="00D04CF2" w:rsidRDefault="00E56E95" w:rsidP="00E56E95">
      <w:pPr>
        <w:pStyle w:val="Heading1"/>
      </w:pPr>
      <w:r>
        <w:lastRenderedPageBreak/>
        <w:t xml:space="preserve">Section 5: </w:t>
      </w:r>
      <w:r w:rsidR="00D04CF2">
        <w:t>checklists</w:t>
      </w:r>
    </w:p>
    <w:p w14:paraId="13210741" w14:textId="392B2724" w:rsidR="00E56E95" w:rsidRDefault="00E56E95" w:rsidP="00D04CF2">
      <w:pPr>
        <w:pStyle w:val="Heading2"/>
      </w:pPr>
      <w:r>
        <w:t xml:space="preserve">Final Program Checklist  </w:t>
      </w:r>
    </w:p>
    <w:p w14:paraId="751FF50B" w14:textId="37533162" w:rsidR="00E56E95" w:rsidRPr="00D04CF2" w:rsidRDefault="00E56E95" w:rsidP="00D04CF2">
      <w:pPr>
        <w:pStyle w:val="ListParagraph"/>
      </w:pPr>
      <w:r w:rsidRPr="00D04CF2">
        <w:t>Room set-up completed</w:t>
      </w:r>
    </w:p>
    <w:p w14:paraId="66089C2F" w14:textId="2B12A9C9" w:rsidR="00E56E95" w:rsidRPr="00D04CF2" w:rsidRDefault="00E56E95" w:rsidP="00D04CF2">
      <w:pPr>
        <w:pStyle w:val="ListParagraph"/>
      </w:pPr>
      <w:r w:rsidRPr="00D04CF2">
        <w:t>Volunteers/staff helpers</w:t>
      </w:r>
    </w:p>
    <w:p w14:paraId="735C9435" w14:textId="19F33552" w:rsidR="00E56E95" w:rsidRPr="00D04CF2" w:rsidRDefault="00E56E95" w:rsidP="00D04CF2">
      <w:pPr>
        <w:pStyle w:val="ListParagraph"/>
      </w:pPr>
      <w:r w:rsidRPr="00D04CF2">
        <w:t>Equipment and supplies ready</w:t>
      </w:r>
    </w:p>
    <w:p w14:paraId="41AEACFD" w14:textId="4C577A8D" w:rsidR="00E56E95" w:rsidRPr="00D04CF2" w:rsidRDefault="00E56E95" w:rsidP="00D04CF2">
      <w:pPr>
        <w:pStyle w:val="ListParagraph"/>
      </w:pPr>
      <w:r w:rsidRPr="00D04CF2">
        <w:t>Refreshments procured</w:t>
      </w:r>
    </w:p>
    <w:p w14:paraId="652F49F0" w14:textId="31851B4B" w:rsidR="00E56E95" w:rsidRPr="00D04CF2" w:rsidRDefault="00E56E95" w:rsidP="00D04CF2">
      <w:pPr>
        <w:pStyle w:val="ListParagraph"/>
      </w:pPr>
      <w:r w:rsidRPr="00D04CF2">
        <w:t>Evaluation form and pencils available</w:t>
      </w:r>
    </w:p>
    <w:p w14:paraId="623468D5" w14:textId="4FA47A3B" w:rsidR="00E56E95" w:rsidRPr="00D04CF2" w:rsidRDefault="00E56E95" w:rsidP="00D04CF2">
      <w:pPr>
        <w:pStyle w:val="ListParagraph"/>
      </w:pPr>
      <w:r w:rsidRPr="00D04CF2">
        <w:t>Fliers for next program available</w:t>
      </w:r>
    </w:p>
    <w:p w14:paraId="0FA69BC2" w14:textId="32F6E6D5" w:rsidR="00E56E95" w:rsidRPr="00D04CF2" w:rsidRDefault="00E56E95" w:rsidP="00D04CF2">
      <w:pPr>
        <w:pStyle w:val="ListParagraph"/>
      </w:pPr>
      <w:r w:rsidRPr="00D04CF2">
        <w:t>Parking lot details worked out</w:t>
      </w:r>
    </w:p>
    <w:p w14:paraId="05B215EE" w14:textId="36E69EC6" w:rsidR="00E56E95" w:rsidRPr="00D04CF2" w:rsidRDefault="00E56E95" w:rsidP="00D04CF2">
      <w:pPr>
        <w:pStyle w:val="ListParagraph"/>
      </w:pPr>
      <w:r w:rsidRPr="00D04CF2">
        <w:t>Someone assigned to take photos</w:t>
      </w:r>
    </w:p>
    <w:p w14:paraId="1C0004A2" w14:textId="2FAF2EC1" w:rsidR="00E56E95" w:rsidRPr="00D04CF2" w:rsidRDefault="00E56E95" w:rsidP="00D04CF2">
      <w:pPr>
        <w:pStyle w:val="ListParagraph"/>
      </w:pPr>
      <w:r w:rsidRPr="00D04CF2">
        <w:t xml:space="preserve">Accommodations made for any special needs participants  </w:t>
      </w:r>
    </w:p>
    <w:p w14:paraId="47BE8508" w14:textId="55A680DF" w:rsidR="00E56E95" w:rsidRPr="00D04CF2" w:rsidRDefault="00E56E95" w:rsidP="009C6205">
      <w:pPr>
        <w:pStyle w:val="ListParagraph"/>
        <w:tabs>
          <w:tab w:val="right" w:leader="underscore" w:pos="8640"/>
        </w:tabs>
      </w:pPr>
      <w:r w:rsidRPr="00D04CF2">
        <w:t>Other:</w:t>
      </w:r>
      <w:r w:rsidR="00D86959">
        <w:t xml:space="preserve"> </w:t>
      </w:r>
      <w:sdt>
        <w:sdtPr>
          <w:alias w:val="FinalChecklist-Other"/>
          <w:tag w:val="FinalChecklist-Other"/>
          <w:id w:val="-16320394"/>
          <w:placeholder>
            <w:docPart w:val="B84AA80AA6494C25B32B4A0DEC9D9891"/>
          </w:placeholder>
          <w:showingPlcHdr/>
          <w:text w:multiLine="1"/>
        </w:sdtPr>
        <w:sdtEndPr/>
        <w:sdtContent>
          <w:r w:rsidR="00D86959" w:rsidRPr="00B352E2">
            <w:rPr>
              <w:rStyle w:val="PlaceholderText"/>
            </w:rPr>
            <w:t>Click or tap here to enter text.</w:t>
          </w:r>
        </w:sdtContent>
      </w:sdt>
    </w:p>
    <w:p w14:paraId="73025700" w14:textId="77777777" w:rsidR="00E56E95" w:rsidRDefault="00E56E95" w:rsidP="00E56E95"/>
    <w:p w14:paraId="3BD085B3" w14:textId="77777777" w:rsidR="00E56E95" w:rsidRDefault="00E56E95" w:rsidP="00E56E95">
      <w:pPr>
        <w:pStyle w:val="Heading2"/>
      </w:pPr>
      <w:r>
        <w:t>FOLLOW UP CHECKLIST:</w:t>
      </w:r>
    </w:p>
    <w:p w14:paraId="49A5F0AE" w14:textId="65366230" w:rsidR="00E56E95" w:rsidRPr="00D04CF2" w:rsidRDefault="00D04CF2" w:rsidP="00D04CF2">
      <w:pPr>
        <w:pStyle w:val="ListParagraph"/>
      </w:pPr>
      <w:r>
        <w:t>C</w:t>
      </w:r>
      <w:r w:rsidR="00E56E95" w:rsidRPr="00D04CF2">
        <w:t>lean up</w:t>
      </w:r>
      <w:r>
        <w:t xml:space="preserve"> room</w:t>
      </w:r>
    </w:p>
    <w:p w14:paraId="7E0F1614" w14:textId="1195D503" w:rsidR="00E56E95" w:rsidRPr="00D04CF2" w:rsidRDefault="00E56E95" w:rsidP="00D04CF2">
      <w:pPr>
        <w:pStyle w:val="ListParagraph"/>
      </w:pPr>
      <w:r w:rsidRPr="00D04CF2">
        <w:t>Event photos &amp;/or summary posted online &amp; sent to local paper</w:t>
      </w:r>
    </w:p>
    <w:p w14:paraId="56437D53" w14:textId="35A9BCE4" w:rsidR="00E56E95" w:rsidRPr="00D04CF2" w:rsidRDefault="00E56E95" w:rsidP="00D04CF2">
      <w:pPr>
        <w:pStyle w:val="ListParagraph"/>
      </w:pPr>
      <w:r w:rsidRPr="00D04CF2">
        <w:t>Dated/time sensitive promotional posters, etc. taken down in library &amp; removed from</w:t>
      </w:r>
      <w:r w:rsidR="00036742" w:rsidRPr="00D04CF2">
        <w:t xml:space="preserve"> </w:t>
      </w:r>
      <w:r w:rsidRPr="00D04CF2">
        <w:t>web site</w:t>
      </w:r>
    </w:p>
    <w:p w14:paraId="762BB1DD" w14:textId="6A7E0CB8" w:rsidR="00E56E95" w:rsidRPr="00D04CF2" w:rsidRDefault="00E56E95" w:rsidP="00D04CF2">
      <w:pPr>
        <w:pStyle w:val="ListParagraph"/>
      </w:pPr>
      <w:r w:rsidRPr="00D04CF2">
        <w:t>Thank you notes sent to volunteers, key staff, speaker, sponsors, etc.</w:t>
      </w:r>
    </w:p>
    <w:p w14:paraId="05536DE4" w14:textId="3AB706A2" w:rsidR="00E56E95" w:rsidRPr="00D04CF2" w:rsidRDefault="00E56E95" w:rsidP="00D04CF2">
      <w:pPr>
        <w:pStyle w:val="ListParagraph"/>
      </w:pPr>
      <w:r w:rsidRPr="00D04CF2">
        <w:t>Evaluation forms collected and analyzed</w:t>
      </w:r>
    </w:p>
    <w:p w14:paraId="02033382" w14:textId="21F916B7" w:rsidR="009C6205" w:rsidRPr="00D04CF2" w:rsidRDefault="009C6205" w:rsidP="009C6205">
      <w:pPr>
        <w:pStyle w:val="ListParagraph"/>
        <w:tabs>
          <w:tab w:val="right" w:leader="underscore" w:pos="8640"/>
        </w:tabs>
      </w:pPr>
      <w:r w:rsidRPr="00D04CF2">
        <w:t>Other:</w:t>
      </w:r>
      <w:r w:rsidR="00D86959">
        <w:t xml:space="preserve"> </w:t>
      </w:r>
      <w:sdt>
        <w:sdtPr>
          <w:alias w:val="Followup-Other"/>
          <w:tag w:val="Followup-Other"/>
          <w:id w:val="-881407191"/>
          <w:placeholder>
            <w:docPart w:val="8FE61439E23A4E04B405B864980A6052"/>
          </w:placeholder>
          <w:showingPlcHdr/>
          <w:text w:multiLine="1"/>
        </w:sdtPr>
        <w:sdtEndPr/>
        <w:sdtContent>
          <w:r w:rsidR="00D86959" w:rsidRPr="00B352E2">
            <w:rPr>
              <w:rStyle w:val="PlaceholderText"/>
            </w:rPr>
            <w:t>Click or tap here to enter text.</w:t>
          </w:r>
        </w:sdtContent>
      </w:sdt>
    </w:p>
    <w:p w14:paraId="46ACAA3A" w14:textId="77777777" w:rsidR="00E56E95" w:rsidRDefault="00E56E95">
      <w:r>
        <w:br w:type="page"/>
      </w:r>
    </w:p>
    <w:p w14:paraId="06C25765" w14:textId="5FFB4C58" w:rsidR="00E56E95" w:rsidRDefault="00E56E95" w:rsidP="00E56E95">
      <w:pPr>
        <w:pStyle w:val="Heading1"/>
      </w:pPr>
      <w:r>
        <w:lastRenderedPageBreak/>
        <w:t>Section 6: Program Evaluation</w:t>
      </w:r>
    </w:p>
    <w:p w14:paraId="689F6D92" w14:textId="3F61C0A3" w:rsidR="00E56E95" w:rsidRDefault="00E56E95" w:rsidP="00E56E95">
      <w:r>
        <w:t>Was the program a success? Why or why not?</w:t>
      </w:r>
    </w:p>
    <w:sdt>
      <w:sdtPr>
        <w:alias w:val="Eval-Success"/>
        <w:tag w:val="Eval-Success"/>
        <w:id w:val="-578369559"/>
        <w:placeholder>
          <w:docPart w:val="4C209D4991FB43009BD5244F18EBF15F"/>
        </w:placeholder>
        <w:showingPlcHdr/>
        <w:text w:multiLine="1"/>
      </w:sdtPr>
      <w:sdtEndPr/>
      <w:sdtContent>
        <w:p w14:paraId="2427FFDD" w14:textId="4A8AFAC1" w:rsidR="003456EB" w:rsidRDefault="003456EB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437AE3C7" w14:textId="77777777" w:rsidR="00F52040" w:rsidRDefault="00F52040" w:rsidP="00E56E95"/>
    <w:p w14:paraId="3D55222C" w14:textId="50C28B4A" w:rsidR="00E56E95" w:rsidRDefault="00E56E95" w:rsidP="00E56E95">
      <w:r>
        <w:t>What was the estimated attendance?</w:t>
      </w:r>
    </w:p>
    <w:sdt>
      <w:sdtPr>
        <w:alias w:val="Eval-Attendance"/>
        <w:tag w:val="Eval-Attendance"/>
        <w:id w:val="-1521552674"/>
        <w:placeholder>
          <w:docPart w:val="0F076E789F8D46209C9F2E4780AE0602"/>
        </w:placeholder>
        <w:showingPlcHdr/>
        <w:text w:multiLine="1"/>
      </w:sdtPr>
      <w:sdtEndPr/>
      <w:sdtContent>
        <w:p w14:paraId="5266732B" w14:textId="4B6104B6" w:rsidR="003456EB" w:rsidRDefault="003456EB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180F106A" w14:textId="77777777" w:rsidR="00F52040" w:rsidRDefault="00F52040" w:rsidP="00E56E95"/>
    <w:p w14:paraId="035C0468" w14:textId="63FE9C59" w:rsidR="00E56E95" w:rsidRDefault="00E56E95" w:rsidP="00E56E95">
      <w:r>
        <w:t>Did you encounter any unforeseen problems? How can we better prepare in the future?</w:t>
      </w:r>
    </w:p>
    <w:sdt>
      <w:sdtPr>
        <w:alias w:val="Eval-Issues"/>
        <w:tag w:val="Eval-Issues"/>
        <w:id w:val="274836971"/>
        <w:placeholder>
          <w:docPart w:val="A9FE36DE314947D1977CDCB3845ACF06"/>
        </w:placeholder>
        <w:showingPlcHdr/>
        <w:text w:multiLine="1"/>
      </w:sdtPr>
      <w:sdtEndPr/>
      <w:sdtContent>
        <w:p w14:paraId="39C0E131" w14:textId="3B439C79" w:rsidR="003456EB" w:rsidRDefault="003456EB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61545ECF" w14:textId="77777777" w:rsidR="00F52040" w:rsidRDefault="00F52040" w:rsidP="00E56E95"/>
    <w:p w14:paraId="71BEA2C0" w14:textId="3BB9E468" w:rsidR="00E56E95" w:rsidRDefault="00E56E95" w:rsidP="00E56E95">
      <w:r>
        <w:t>What future recommendations or best practices do you want to share?</w:t>
      </w:r>
    </w:p>
    <w:sdt>
      <w:sdtPr>
        <w:alias w:val="Eval-recommendations"/>
        <w:tag w:val="Eval-recommendations"/>
        <w:id w:val="-1584979059"/>
        <w:placeholder>
          <w:docPart w:val="8EB35C2D594C4D2A8372C8A2FF854E0A"/>
        </w:placeholder>
        <w:showingPlcHdr/>
        <w:text w:multiLine="1"/>
      </w:sdtPr>
      <w:sdtEndPr/>
      <w:sdtContent>
        <w:p w14:paraId="657C3096" w14:textId="12AAF0F9" w:rsidR="003456EB" w:rsidRDefault="003456EB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65340542" w14:textId="77777777" w:rsidR="00F52040" w:rsidRDefault="00F52040" w:rsidP="00E56E95"/>
    <w:p w14:paraId="5B3577BC" w14:textId="42EB2B8A" w:rsidR="00E56E95" w:rsidRDefault="00E56E95" w:rsidP="00E56E95">
      <w:r>
        <w:t>Would you recommend repeating this program? Why/Why not</w:t>
      </w:r>
    </w:p>
    <w:sdt>
      <w:sdtPr>
        <w:alias w:val="Eval-Repeat"/>
        <w:tag w:val="Eval-Repeat"/>
        <w:id w:val="-1233079323"/>
        <w:placeholder>
          <w:docPart w:val="AEB559DEB78E463DAD5522D1E09FD867"/>
        </w:placeholder>
        <w:showingPlcHdr/>
        <w:text w:multiLine="1"/>
      </w:sdtPr>
      <w:sdtEndPr/>
      <w:sdtContent>
        <w:p w14:paraId="52F237FB" w14:textId="65171928" w:rsidR="003456EB" w:rsidRDefault="003456EB" w:rsidP="00E56E95">
          <w:r w:rsidRPr="00B352E2">
            <w:rPr>
              <w:rStyle w:val="PlaceholderText"/>
            </w:rPr>
            <w:t>Click or tap here to enter text.</w:t>
          </w:r>
        </w:p>
      </w:sdtContent>
    </w:sdt>
    <w:p w14:paraId="7D33E1FB" w14:textId="77777777" w:rsidR="00F52040" w:rsidRPr="00E56E95" w:rsidRDefault="00F52040" w:rsidP="00E56E95"/>
    <w:sectPr w:rsidR="00F52040" w:rsidRPr="00E56E95" w:rsidSect="0096501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92F4" w14:textId="77777777" w:rsidR="004857F9" w:rsidRDefault="004857F9" w:rsidP="00022CC9">
      <w:pPr>
        <w:spacing w:after="0" w:line="240" w:lineRule="auto"/>
      </w:pPr>
      <w:r>
        <w:separator/>
      </w:r>
    </w:p>
  </w:endnote>
  <w:endnote w:type="continuationSeparator" w:id="0">
    <w:p w14:paraId="1D31260E" w14:textId="77777777" w:rsidR="004857F9" w:rsidRDefault="004857F9" w:rsidP="0002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7690" w14:textId="33936A5F" w:rsidR="00022CC9" w:rsidRDefault="00022CC9">
    <w:pPr>
      <w:pStyle w:val="Footer"/>
    </w:pPr>
    <w:r>
      <w:t>SDSL JUMP START: 2022</w:t>
    </w:r>
    <w:r>
      <w:tab/>
      <w:t>PROGRAM PLANNING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09B9" w14:textId="77777777" w:rsidR="004857F9" w:rsidRDefault="004857F9" w:rsidP="00022CC9">
      <w:pPr>
        <w:spacing w:after="0" w:line="240" w:lineRule="auto"/>
      </w:pPr>
      <w:r>
        <w:separator/>
      </w:r>
    </w:p>
  </w:footnote>
  <w:footnote w:type="continuationSeparator" w:id="0">
    <w:p w14:paraId="46E53F6A" w14:textId="77777777" w:rsidR="004857F9" w:rsidRDefault="004857F9" w:rsidP="0002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56C"/>
    <w:multiLevelType w:val="hybridMultilevel"/>
    <w:tmpl w:val="A8F06B56"/>
    <w:lvl w:ilvl="0" w:tplc="39D03988">
      <w:start w:val="1"/>
      <w:numFmt w:val="bullet"/>
      <w:pStyle w:val="ListParagraph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ED2"/>
    <w:multiLevelType w:val="hybridMultilevel"/>
    <w:tmpl w:val="DE6A4090"/>
    <w:lvl w:ilvl="0" w:tplc="564C2F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568"/>
    <w:multiLevelType w:val="hybridMultilevel"/>
    <w:tmpl w:val="3294C386"/>
    <w:lvl w:ilvl="0" w:tplc="564C2F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85BB8"/>
    <w:multiLevelType w:val="hybridMultilevel"/>
    <w:tmpl w:val="B650AA36"/>
    <w:lvl w:ilvl="0" w:tplc="564C2F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055B"/>
    <w:multiLevelType w:val="hybridMultilevel"/>
    <w:tmpl w:val="2A08D7EE"/>
    <w:lvl w:ilvl="0" w:tplc="564C2F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44B01"/>
    <w:multiLevelType w:val="hybridMultilevel"/>
    <w:tmpl w:val="76C4A1B0"/>
    <w:lvl w:ilvl="0" w:tplc="564C2F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F3717"/>
    <w:multiLevelType w:val="hybridMultilevel"/>
    <w:tmpl w:val="370E702E"/>
    <w:lvl w:ilvl="0" w:tplc="564C2FB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kpX8Su5re3bvmZX+Z9dvOhm0XSNIOOhezGjriTkjtBHWiGFynJ5rk1Wo2pJ+wURKdiLbdmYlu7rS6vMdp0F6IA==" w:salt="Uu5hcMI+UhjZKQSROIAO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9B"/>
    <w:rsid w:val="0001232A"/>
    <w:rsid w:val="00013BA3"/>
    <w:rsid w:val="00022CC9"/>
    <w:rsid w:val="00036742"/>
    <w:rsid w:val="0004704E"/>
    <w:rsid w:val="000E2E0A"/>
    <w:rsid w:val="00162864"/>
    <w:rsid w:val="002030DB"/>
    <w:rsid w:val="00223863"/>
    <w:rsid w:val="0023173F"/>
    <w:rsid w:val="00325DDA"/>
    <w:rsid w:val="003456EB"/>
    <w:rsid w:val="00346A8D"/>
    <w:rsid w:val="00370F66"/>
    <w:rsid w:val="00384C79"/>
    <w:rsid w:val="0038510B"/>
    <w:rsid w:val="003904A7"/>
    <w:rsid w:val="003908AA"/>
    <w:rsid w:val="003C599B"/>
    <w:rsid w:val="003E3E2A"/>
    <w:rsid w:val="00400EE0"/>
    <w:rsid w:val="0041377C"/>
    <w:rsid w:val="00417466"/>
    <w:rsid w:val="004427B2"/>
    <w:rsid w:val="00473ADD"/>
    <w:rsid w:val="004857F9"/>
    <w:rsid w:val="004A24F5"/>
    <w:rsid w:val="004A7581"/>
    <w:rsid w:val="004B5B31"/>
    <w:rsid w:val="004C2726"/>
    <w:rsid w:val="004C6998"/>
    <w:rsid w:val="004E59A0"/>
    <w:rsid w:val="004F5482"/>
    <w:rsid w:val="00503D03"/>
    <w:rsid w:val="0050457B"/>
    <w:rsid w:val="00521747"/>
    <w:rsid w:val="00522662"/>
    <w:rsid w:val="00524311"/>
    <w:rsid w:val="005C6CA5"/>
    <w:rsid w:val="006527ED"/>
    <w:rsid w:val="00653F45"/>
    <w:rsid w:val="006913BE"/>
    <w:rsid w:val="006B4087"/>
    <w:rsid w:val="006C0150"/>
    <w:rsid w:val="00706AD8"/>
    <w:rsid w:val="00723647"/>
    <w:rsid w:val="00736DB7"/>
    <w:rsid w:val="0084428D"/>
    <w:rsid w:val="00866C6A"/>
    <w:rsid w:val="00874C84"/>
    <w:rsid w:val="00876A65"/>
    <w:rsid w:val="008C2571"/>
    <w:rsid w:val="008C5C72"/>
    <w:rsid w:val="008E6842"/>
    <w:rsid w:val="00931007"/>
    <w:rsid w:val="00965014"/>
    <w:rsid w:val="00986198"/>
    <w:rsid w:val="009C6205"/>
    <w:rsid w:val="00A35FB0"/>
    <w:rsid w:val="00A47BA6"/>
    <w:rsid w:val="00A81A7E"/>
    <w:rsid w:val="00A95D21"/>
    <w:rsid w:val="00B05D64"/>
    <w:rsid w:val="00BA2F9B"/>
    <w:rsid w:val="00BA4860"/>
    <w:rsid w:val="00BB136C"/>
    <w:rsid w:val="00BC0275"/>
    <w:rsid w:val="00BD345B"/>
    <w:rsid w:val="00BF5CB4"/>
    <w:rsid w:val="00C11C66"/>
    <w:rsid w:val="00C157F5"/>
    <w:rsid w:val="00C31D39"/>
    <w:rsid w:val="00C62EB8"/>
    <w:rsid w:val="00C801B6"/>
    <w:rsid w:val="00CB2776"/>
    <w:rsid w:val="00CD70EF"/>
    <w:rsid w:val="00CE3A91"/>
    <w:rsid w:val="00D04CF2"/>
    <w:rsid w:val="00D449AF"/>
    <w:rsid w:val="00D5343C"/>
    <w:rsid w:val="00D60CD0"/>
    <w:rsid w:val="00D86959"/>
    <w:rsid w:val="00DD12DA"/>
    <w:rsid w:val="00DD56B0"/>
    <w:rsid w:val="00DE2FB8"/>
    <w:rsid w:val="00E26423"/>
    <w:rsid w:val="00E56E95"/>
    <w:rsid w:val="00E60E0C"/>
    <w:rsid w:val="00E61AA2"/>
    <w:rsid w:val="00E658F1"/>
    <w:rsid w:val="00EC31F1"/>
    <w:rsid w:val="00F02A14"/>
    <w:rsid w:val="00F52040"/>
    <w:rsid w:val="00F6643F"/>
    <w:rsid w:val="00F66755"/>
    <w:rsid w:val="00FB01C4"/>
    <w:rsid w:val="00FB0936"/>
    <w:rsid w:val="00FB796C"/>
    <w:rsid w:val="00FE0C26"/>
    <w:rsid w:val="00FE4455"/>
    <w:rsid w:val="00FF3B91"/>
    <w:rsid w:val="0916280E"/>
    <w:rsid w:val="653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4D61"/>
  <w15:chartTrackingRefBased/>
  <w15:docId w15:val="{D55AA2DA-16FD-4C8D-8FD0-6AA7DC86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75"/>
  </w:style>
  <w:style w:type="paragraph" w:styleId="Heading1">
    <w:name w:val="heading 1"/>
    <w:basedOn w:val="Normal"/>
    <w:next w:val="Normal"/>
    <w:link w:val="Heading1Char"/>
    <w:uiPriority w:val="9"/>
    <w:qFormat/>
    <w:rsid w:val="00D04CF2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CF2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27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27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27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27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27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27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27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CF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04C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27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27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27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27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27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27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27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27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C02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027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27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027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C0275"/>
    <w:rPr>
      <w:b/>
      <w:bCs/>
    </w:rPr>
  </w:style>
  <w:style w:type="character" w:styleId="Emphasis">
    <w:name w:val="Emphasis"/>
    <w:basedOn w:val="DefaultParagraphFont"/>
    <w:uiPriority w:val="20"/>
    <w:qFormat/>
    <w:rsid w:val="00BC0275"/>
    <w:rPr>
      <w:i/>
      <w:iCs/>
    </w:rPr>
  </w:style>
  <w:style w:type="paragraph" w:styleId="NoSpacing">
    <w:name w:val="No Spacing"/>
    <w:uiPriority w:val="1"/>
    <w:qFormat/>
    <w:rsid w:val="00BC02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027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C027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27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275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027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02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02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027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C027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275"/>
    <w:pPr>
      <w:outlineLvl w:val="9"/>
    </w:pPr>
  </w:style>
  <w:style w:type="paragraph" w:styleId="ListParagraph">
    <w:name w:val="List Paragraph"/>
    <w:basedOn w:val="Normal"/>
    <w:uiPriority w:val="34"/>
    <w:qFormat/>
    <w:rsid w:val="00D04CF2"/>
    <w:pPr>
      <w:numPr>
        <w:numId w:val="5"/>
      </w:numPr>
      <w:spacing w:after="12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C9"/>
  </w:style>
  <w:style w:type="paragraph" w:styleId="Footer">
    <w:name w:val="footer"/>
    <w:basedOn w:val="Normal"/>
    <w:link w:val="FooterChar"/>
    <w:uiPriority w:val="99"/>
    <w:unhideWhenUsed/>
    <w:rsid w:val="00022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C9"/>
  </w:style>
  <w:style w:type="table" w:styleId="TableGrid">
    <w:name w:val="Table Grid"/>
    <w:basedOn w:val="TableNormal"/>
    <w:uiPriority w:val="39"/>
    <w:rsid w:val="00F5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1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3EF159277B4CE7B3D102104556C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18F3-8A6E-4D30-8CED-4D4ADB81FF53}"/>
      </w:docPartPr>
      <w:docPartBody>
        <w:p w:rsidR="00DE1C46" w:rsidRDefault="00DE1C46" w:rsidP="00DE1C46">
          <w:pPr>
            <w:pStyle w:val="573EF159277B4CE7B3D102104556CA2D3"/>
          </w:pPr>
          <w:r w:rsidRPr="00B352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817ACFB7EF4F1C8A19BCEEB28B3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BD23-3643-412A-8236-3A5F4689F011}"/>
      </w:docPartPr>
      <w:docPartBody>
        <w:p w:rsidR="00DE1C46" w:rsidRDefault="00DE1C46" w:rsidP="00DE1C46">
          <w:pPr>
            <w:pStyle w:val="DE817ACFB7EF4F1C8A19BCEEB28B30483"/>
          </w:pPr>
          <w:r w:rsidRPr="00B352E2">
            <w:rPr>
              <w:rStyle w:val="PlaceholderText"/>
            </w:rPr>
            <w:t>Choose an item.</w:t>
          </w:r>
        </w:p>
      </w:docPartBody>
    </w:docPart>
    <w:docPart>
      <w:docPartPr>
        <w:name w:val="DF763F47338847069C22AA903E13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4A81-B42A-4801-89B3-853EB1324BF8}"/>
      </w:docPartPr>
      <w:docPartBody>
        <w:p w:rsidR="00DE1C46" w:rsidRDefault="00DE1C46" w:rsidP="00DE1C46">
          <w:pPr>
            <w:pStyle w:val="DF763F47338847069C22AA903E1394BA2"/>
          </w:pPr>
          <w:r w:rsidRPr="653B33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CEB1C489B345B9A28498E9CB764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350B-5928-4AF5-B338-1C4E3F1F22C5}"/>
      </w:docPartPr>
      <w:docPartBody>
        <w:p w:rsidR="00DE1C46" w:rsidRDefault="00DE1C46" w:rsidP="00DE1C46">
          <w:pPr>
            <w:pStyle w:val="7ECEB1C489B345B9A28498E9CB7645B92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C4BC4DCE2436BABEA6F26C8B0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9879-3FF1-4A2B-9119-DFCD38D804FB}"/>
      </w:docPartPr>
      <w:docPartBody>
        <w:p w:rsidR="00DE1C46" w:rsidRDefault="00DE1C46" w:rsidP="00DE1C46">
          <w:pPr>
            <w:pStyle w:val="465C4BC4DCE2436BABEA6F26C8B044702"/>
          </w:pPr>
          <w:r w:rsidRPr="00B352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20BF286F4C4C929ECC12C4EE19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50C8-39D7-4CCE-A6C1-8E76FA432B9C}"/>
      </w:docPartPr>
      <w:docPartBody>
        <w:p w:rsidR="00DE1C46" w:rsidRDefault="00DE1C46" w:rsidP="00DE1C46">
          <w:pPr>
            <w:pStyle w:val="E220BF286F4C4C929ECC12C4EE1977652"/>
          </w:pPr>
          <w:r w:rsidRPr="00B352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43275ECFF07400C92E7A0C3C621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19C4-3DA4-40E7-9A87-1E44E4EDB6D2}"/>
      </w:docPartPr>
      <w:docPartBody>
        <w:p w:rsidR="00DE1C46" w:rsidRDefault="00DE1C46" w:rsidP="00DE1C46">
          <w:pPr>
            <w:pStyle w:val="443275ECFF07400C92E7A0C3C62109742"/>
          </w:pPr>
          <w:r w:rsidRPr="00B352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74701F9AF4A0184EA2D8B97A9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0A9FD-2DC1-4CB9-9E40-729855CFC9CF}"/>
      </w:docPartPr>
      <w:docPartBody>
        <w:p w:rsidR="00DE1C46" w:rsidRDefault="00DE1C46" w:rsidP="00DE1C46">
          <w:pPr>
            <w:pStyle w:val="F9C74701F9AF4A0184EA2D8B97A954C32"/>
          </w:pPr>
          <w:r w:rsidRPr="00B352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47C6DBA8A442CC9166047A2F6BD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59A8-89BF-4D6D-ADC3-ED153369999A}"/>
      </w:docPartPr>
      <w:docPartBody>
        <w:p w:rsidR="00DE1C46" w:rsidRDefault="00DE1C46" w:rsidP="00DE1C46">
          <w:pPr>
            <w:pStyle w:val="BD47C6DBA8A442CC9166047A2F6BD52A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37F9EA12E42218415F7CAA32D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6DA87-6BD9-48E5-80F9-0311460642B4}"/>
      </w:docPartPr>
      <w:docPartBody>
        <w:p w:rsidR="00DE1C46" w:rsidRDefault="00DE1C46" w:rsidP="00DE1C46">
          <w:pPr>
            <w:pStyle w:val="5AB37F9EA12E42218415F7CAA32D9DF0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09EB4D3DF441D8F01424ED6A9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D24D-D5A6-40A5-AFCC-ED4A13A2A2FF}"/>
      </w:docPartPr>
      <w:docPartBody>
        <w:p w:rsidR="00DE1C46" w:rsidRDefault="00DE1C46" w:rsidP="00DE1C46">
          <w:pPr>
            <w:pStyle w:val="87309EB4D3DF441D8F01424ED6A9F58F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126D1E2F8486D8B838EF5A7C5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FCBAE-52BF-4BFB-80E4-7D5497FB6151}"/>
      </w:docPartPr>
      <w:docPartBody>
        <w:p w:rsidR="00DE1C46" w:rsidRDefault="00DE1C46" w:rsidP="00DE1C46">
          <w:pPr>
            <w:pStyle w:val="344126D1E2F8486D8B838EF5A7C58CFF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D530D996E48C4809195A805C4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3B89-3860-4059-BAF9-A27CBB129028}"/>
      </w:docPartPr>
      <w:docPartBody>
        <w:p w:rsidR="00DE1C46" w:rsidRDefault="00DE1C46" w:rsidP="00DE1C46">
          <w:pPr>
            <w:pStyle w:val="B0CD530D996E48C4809195A805C4BED6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94EAEC295424988841D159712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E2FA-C3F4-48D8-BB4F-121B126589DC}"/>
      </w:docPartPr>
      <w:docPartBody>
        <w:p w:rsidR="00DE1C46" w:rsidRDefault="00DE1C46" w:rsidP="00DE1C46">
          <w:pPr>
            <w:pStyle w:val="7CC94EAEC295424988841D159712B851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28C90A45340499985E1B56FE2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48CEE-627F-4F13-B8E3-CC2DCB0E7336}"/>
      </w:docPartPr>
      <w:docPartBody>
        <w:p w:rsidR="00DE1C46" w:rsidRDefault="00DE1C46" w:rsidP="00DE1C46">
          <w:pPr>
            <w:pStyle w:val="FEB28C90A45340499985E1B56FE2524E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A022FCE6A427CA40A4591C51B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4411-A46C-4B91-84CB-D68C8A6D0DA3}"/>
      </w:docPartPr>
      <w:docPartBody>
        <w:p w:rsidR="00DE1C46" w:rsidRDefault="00DE1C46" w:rsidP="00DE1C46">
          <w:pPr>
            <w:pStyle w:val="C27A022FCE6A427CA40A4591C51B7A03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79D9D89DB47DCA1080C88ADBAF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C7F7A-77C6-4144-AE40-C1FAF1520FE9}"/>
      </w:docPartPr>
      <w:docPartBody>
        <w:p w:rsidR="00DE1C46" w:rsidRDefault="00DE1C46" w:rsidP="00DE1C46">
          <w:pPr>
            <w:pStyle w:val="E2079D9D89DB47DCA1080C88ADBAFE59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740C14A2A4B06A95E7EA34A9C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5DC5B-1ADC-4E9D-9A89-EE561EB57F5F}"/>
      </w:docPartPr>
      <w:docPartBody>
        <w:p w:rsidR="00DE1C46" w:rsidRDefault="00DE1C46" w:rsidP="00DE1C46">
          <w:pPr>
            <w:pStyle w:val="466740C14A2A4B06A95E7EA34A9C8216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F0B31E49244B4AE2BF87A8265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DACA-4530-49CF-B602-E072D3E028BA}"/>
      </w:docPartPr>
      <w:docPartBody>
        <w:p w:rsidR="00DE1C46" w:rsidRDefault="00DE1C46" w:rsidP="00DE1C46">
          <w:pPr>
            <w:pStyle w:val="EC8F0B31E49244B4AE2BF87A82656B2F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F679B06DC42FEB114A44B968D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60463-D2F4-4346-9331-560478CB1287}"/>
      </w:docPartPr>
      <w:docPartBody>
        <w:p w:rsidR="00DE1C46" w:rsidRDefault="00DE1C46" w:rsidP="00DE1C46">
          <w:pPr>
            <w:pStyle w:val="CE2F679B06DC42FEB114A44B968D300B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5C68E8F0F43AA8131638E396C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90DED-EB55-4AD8-A631-FB913730DAE6}"/>
      </w:docPartPr>
      <w:docPartBody>
        <w:p w:rsidR="00DE1C46" w:rsidRDefault="00DE1C46" w:rsidP="00DE1C46">
          <w:pPr>
            <w:pStyle w:val="9455C68E8F0F43AA8131638E396CF2D4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6B886AC634F7E9C74282E82DE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66BE-1CB6-4FD0-A8A8-D596D15C8473}"/>
      </w:docPartPr>
      <w:docPartBody>
        <w:p w:rsidR="00DE1C46" w:rsidRDefault="00DE1C46" w:rsidP="00DE1C46">
          <w:pPr>
            <w:pStyle w:val="C716B886AC634F7E9C74282E82DE2E6F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1433CFBFA42CE82AA89CEE084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D4C7-9816-46DC-896E-FEEBFB051ED7}"/>
      </w:docPartPr>
      <w:docPartBody>
        <w:p w:rsidR="00DE1C46" w:rsidRDefault="00DE1C46" w:rsidP="00DE1C46">
          <w:pPr>
            <w:pStyle w:val="BF01433CFBFA42CE82AA89CEE0841B20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00E5D4B5147B69746BC98B7561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EB0F-0C3F-4EBF-A478-ADDF3DBFA2F0}"/>
      </w:docPartPr>
      <w:docPartBody>
        <w:p w:rsidR="00DE1C46" w:rsidRDefault="00DE1C46" w:rsidP="00DE1C46">
          <w:pPr>
            <w:pStyle w:val="E7600E5D4B5147B69746BC98B75612671"/>
          </w:pPr>
          <w:r w:rsidRPr="00B352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4AA80AA6494C25B32B4A0DEC9D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BF74B-0192-442B-B3BD-BC86F2DD816F}"/>
      </w:docPartPr>
      <w:docPartBody>
        <w:p w:rsidR="00DE1C46" w:rsidRDefault="00DE1C46" w:rsidP="00DE1C46">
          <w:pPr>
            <w:pStyle w:val="B84AA80AA6494C25B32B4A0DEC9D9891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61439E23A4E04B405B864980A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7C11-7E96-4405-A07D-F7FAA477E7DD}"/>
      </w:docPartPr>
      <w:docPartBody>
        <w:p w:rsidR="00DE1C46" w:rsidRDefault="00DE1C46" w:rsidP="00DE1C46">
          <w:pPr>
            <w:pStyle w:val="8FE61439E23A4E04B405B864980A6052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09D4991FB43009BD5244F18EB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223B-8525-4B5F-98DC-4F249E55C2E1}"/>
      </w:docPartPr>
      <w:docPartBody>
        <w:p w:rsidR="00DE1C46" w:rsidRDefault="00DE1C46" w:rsidP="00DE1C46">
          <w:pPr>
            <w:pStyle w:val="4C209D4991FB43009BD5244F18EBF15F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76E789F8D46209C9F2E4780AE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33B1A-95C9-4FD2-88C0-27402D57B045}"/>
      </w:docPartPr>
      <w:docPartBody>
        <w:p w:rsidR="00DE1C46" w:rsidRDefault="00DE1C46" w:rsidP="00DE1C46">
          <w:pPr>
            <w:pStyle w:val="0F076E789F8D46209C9F2E4780AE0602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E36DE314947D1977CDCB3845AC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4401-0EF4-4836-8375-E8C0D6D7F242}"/>
      </w:docPartPr>
      <w:docPartBody>
        <w:p w:rsidR="00DE1C46" w:rsidRDefault="00DE1C46" w:rsidP="00DE1C46">
          <w:pPr>
            <w:pStyle w:val="A9FE36DE314947D1977CDCB3845ACF06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B35C2D594C4D2A8372C8A2FF854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0AEF-6059-46DB-88F3-F9CB22585503}"/>
      </w:docPartPr>
      <w:docPartBody>
        <w:p w:rsidR="00DE1C46" w:rsidRDefault="00DE1C46" w:rsidP="00DE1C46">
          <w:pPr>
            <w:pStyle w:val="8EB35C2D594C4D2A8372C8A2FF854E0A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B559DEB78E463DAD5522D1E09FD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86AD-27F1-43DD-95A0-2640B0F1FF3C}"/>
      </w:docPartPr>
      <w:docPartBody>
        <w:p w:rsidR="00DE1C46" w:rsidRDefault="00DE1C46" w:rsidP="00DE1C46">
          <w:pPr>
            <w:pStyle w:val="AEB559DEB78E463DAD5522D1E09FD8671"/>
          </w:pPr>
          <w:r w:rsidRPr="00B352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3A2E-FC9D-4245-A416-B651B3E7C1C2}"/>
      </w:docPartPr>
      <w:docPartBody>
        <w:p w:rsidR="004821F4" w:rsidRDefault="00DE1C46">
          <w:r w:rsidRPr="008D23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7A69"/>
    <w:multiLevelType w:val="multilevel"/>
    <w:tmpl w:val="E27EA192"/>
    <w:lvl w:ilvl="0">
      <w:start w:val="1"/>
      <w:numFmt w:val="decimal"/>
      <w:pStyle w:val="B84AA80AA6494C25B32B4A0DEC9D989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245CCE"/>
    <w:multiLevelType w:val="multilevel"/>
    <w:tmpl w:val="33D038BC"/>
    <w:lvl w:ilvl="0">
      <w:start w:val="1"/>
      <w:numFmt w:val="decimal"/>
      <w:pStyle w:val="B84AA80AA6494C25B32B4A0DEC9D98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84"/>
    <w:rsid w:val="004821F4"/>
    <w:rsid w:val="007E1D86"/>
    <w:rsid w:val="00874C84"/>
    <w:rsid w:val="008D33A5"/>
    <w:rsid w:val="00D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C46"/>
    <w:rPr>
      <w:color w:val="808080"/>
    </w:rPr>
  </w:style>
  <w:style w:type="paragraph" w:customStyle="1" w:styleId="FB61DE9354BF4E04A67FCF61B578853C">
    <w:name w:val="FB61DE9354BF4E04A67FCF61B578853C"/>
    <w:rsid w:val="00874C84"/>
  </w:style>
  <w:style w:type="paragraph" w:customStyle="1" w:styleId="F82386EFA0174B05B8A206F46FD2EB9F">
    <w:name w:val="F82386EFA0174B05B8A206F46FD2EB9F"/>
    <w:rsid w:val="00874C84"/>
  </w:style>
  <w:style w:type="paragraph" w:customStyle="1" w:styleId="0B1174FB43BE4FBB8B20612C656D985D">
    <w:name w:val="0B1174FB43BE4FBB8B20612C656D985D"/>
    <w:rsid w:val="00874C84"/>
  </w:style>
  <w:style w:type="paragraph" w:customStyle="1" w:styleId="DFDFFE3782A742DBBF5E026BF854D38D">
    <w:name w:val="DFDFFE3782A742DBBF5E026BF854D38D"/>
    <w:rsid w:val="00874C84"/>
  </w:style>
  <w:style w:type="paragraph" w:customStyle="1" w:styleId="5157453EEC9B4CF2B7E96FC8BC3414DA">
    <w:name w:val="5157453EEC9B4CF2B7E96FC8BC3414DA"/>
    <w:rsid w:val="00874C84"/>
  </w:style>
  <w:style w:type="paragraph" w:customStyle="1" w:styleId="453352DFEC2E466D89F05625AFB65161">
    <w:name w:val="453352DFEC2E466D89F05625AFB65161"/>
    <w:rsid w:val="00874C84"/>
  </w:style>
  <w:style w:type="paragraph" w:customStyle="1" w:styleId="4194F4750DC947499221065A99AEF055">
    <w:name w:val="4194F4750DC947499221065A99AEF055"/>
    <w:rsid w:val="00874C84"/>
  </w:style>
  <w:style w:type="paragraph" w:customStyle="1" w:styleId="573EF159277B4CE7B3D102104556CA2D">
    <w:name w:val="573EF159277B4CE7B3D102104556CA2D"/>
    <w:rsid w:val="00874C84"/>
  </w:style>
  <w:style w:type="paragraph" w:customStyle="1" w:styleId="DE817ACFB7EF4F1C8A19BCEEB28B3048">
    <w:name w:val="DE817ACFB7EF4F1C8A19BCEEB28B3048"/>
    <w:rsid w:val="00874C84"/>
  </w:style>
  <w:style w:type="paragraph" w:customStyle="1" w:styleId="5157453EEC9B4CF2B7E96FC8BC3414DA1">
    <w:name w:val="5157453EEC9B4CF2B7E96FC8BC3414DA1"/>
    <w:rsid w:val="00874C84"/>
  </w:style>
  <w:style w:type="paragraph" w:customStyle="1" w:styleId="453352DFEC2E466D89F05625AFB651611">
    <w:name w:val="453352DFEC2E466D89F05625AFB651611"/>
    <w:rsid w:val="00874C84"/>
  </w:style>
  <w:style w:type="paragraph" w:customStyle="1" w:styleId="4194F4750DC947499221065A99AEF0551">
    <w:name w:val="4194F4750DC947499221065A99AEF0551"/>
    <w:rsid w:val="00874C84"/>
  </w:style>
  <w:style w:type="paragraph" w:customStyle="1" w:styleId="573EF159277B4CE7B3D102104556CA2D1">
    <w:name w:val="573EF159277B4CE7B3D102104556CA2D1"/>
    <w:rsid w:val="00874C84"/>
  </w:style>
  <w:style w:type="paragraph" w:customStyle="1" w:styleId="DE817ACFB7EF4F1C8A19BCEEB28B30481">
    <w:name w:val="DE817ACFB7EF4F1C8A19BCEEB28B30481"/>
    <w:rsid w:val="00874C84"/>
  </w:style>
  <w:style w:type="paragraph" w:customStyle="1" w:styleId="3B6D86D836AC462E9E8C9F6CD32B5018">
    <w:name w:val="3B6D86D836AC462E9E8C9F6CD32B5018"/>
    <w:rsid w:val="00874C84"/>
  </w:style>
  <w:style w:type="paragraph" w:customStyle="1" w:styleId="DF763F47338847069C22AA903E1394BA">
    <w:name w:val="DF763F47338847069C22AA903E1394BA"/>
    <w:rsid w:val="00874C84"/>
  </w:style>
  <w:style w:type="paragraph" w:customStyle="1" w:styleId="7ECEB1C489B345B9A28498E9CB7645B9">
    <w:name w:val="7ECEB1C489B345B9A28498E9CB7645B9"/>
    <w:rsid w:val="00874C84"/>
  </w:style>
  <w:style w:type="paragraph" w:customStyle="1" w:styleId="F82FE2DF9A9C47F284699CCFE7679D7A">
    <w:name w:val="F82FE2DF9A9C47F284699CCFE7679D7A"/>
    <w:rsid w:val="00874C84"/>
  </w:style>
  <w:style w:type="paragraph" w:customStyle="1" w:styleId="465C4BC4DCE2436BABEA6F26C8B04470">
    <w:name w:val="465C4BC4DCE2436BABEA6F26C8B04470"/>
    <w:rsid w:val="00874C84"/>
  </w:style>
  <w:style w:type="paragraph" w:customStyle="1" w:styleId="E220BF286F4C4C929ECC12C4EE197765">
    <w:name w:val="E220BF286F4C4C929ECC12C4EE197765"/>
    <w:rsid w:val="00874C84"/>
  </w:style>
  <w:style w:type="paragraph" w:customStyle="1" w:styleId="443275ECFF07400C92E7A0C3C6210974">
    <w:name w:val="443275ECFF07400C92E7A0C3C6210974"/>
    <w:rsid w:val="00874C84"/>
  </w:style>
  <w:style w:type="paragraph" w:customStyle="1" w:styleId="F9C74701F9AF4A0184EA2D8B97A954C3">
    <w:name w:val="F9C74701F9AF4A0184EA2D8B97A954C3"/>
    <w:rsid w:val="00874C84"/>
  </w:style>
  <w:style w:type="paragraph" w:customStyle="1" w:styleId="DF763F47338847069C22AA903E1394BA1">
    <w:name w:val="DF763F47338847069C22AA903E1394BA1"/>
    <w:rsid w:val="00874C84"/>
  </w:style>
  <w:style w:type="paragraph" w:customStyle="1" w:styleId="BD47C6DBA8A442CC9166047A2F6BD52A">
    <w:name w:val="BD47C6DBA8A442CC9166047A2F6BD52A"/>
    <w:rsid w:val="00874C84"/>
  </w:style>
  <w:style w:type="paragraph" w:customStyle="1" w:styleId="5AB37F9EA12E42218415F7CAA32D9DF0">
    <w:name w:val="5AB37F9EA12E42218415F7CAA32D9DF0"/>
    <w:rsid w:val="00874C84"/>
  </w:style>
  <w:style w:type="paragraph" w:customStyle="1" w:styleId="573EF159277B4CE7B3D102104556CA2D2">
    <w:name w:val="573EF159277B4CE7B3D102104556CA2D2"/>
    <w:rsid w:val="00874C84"/>
  </w:style>
  <w:style w:type="paragraph" w:customStyle="1" w:styleId="DE817ACFB7EF4F1C8A19BCEEB28B30482">
    <w:name w:val="DE817ACFB7EF4F1C8A19BCEEB28B30482"/>
    <w:rsid w:val="00874C84"/>
  </w:style>
  <w:style w:type="paragraph" w:customStyle="1" w:styleId="ED01D616DA894204827A62FD732D7624">
    <w:name w:val="ED01D616DA894204827A62FD732D7624"/>
    <w:rsid w:val="00874C84"/>
  </w:style>
  <w:style w:type="paragraph" w:customStyle="1" w:styleId="2F43F2EF6CEE4FEEAD90234280CF51F0">
    <w:name w:val="2F43F2EF6CEE4FEEAD90234280CF51F0"/>
    <w:rsid w:val="00874C84"/>
  </w:style>
  <w:style w:type="paragraph" w:customStyle="1" w:styleId="87309EB4D3DF441D8F01424ED6A9F58F">
    <w:name w:val="87309EB4D3DF441D8F01424ED6A9F58F"/>
    <w:rsid w:val="00874C84"/>
  </w:style>
  <w:style w:type="paragraph" w:customStyle="1" w:styleId="344126D1E2F8486D8B838EF5A7C58CFF">
    <w:name w:val="344126D1E2F8486D8B838EF5A7C58CFF"/>
    <w:rsid w:val="00874C84"/>
  </w:style>
  <w:style w:type="paragraph" w:customStyle="1" w:styleId="B0CD530D996E48C4809195A805C4BED6">
    <w:name w:val="B0CD530D996E48C4809195A805C4BED6"/>
    <w:rsid w:val="00874C84"/>
  </w:style>
  <w:style w:type="paragraph" w:customStyle="1" w:styleId="7CC94EAEC295424988841D159712B851">
    <w:name w:val="7CC94EAEC295424988841D159712B851"/>
    <w:rsid w:val="00874C84"/>
  </w:style>
  <w:style w:type="paragraph" w:customStyle="1" w:styleId="FEB28C90A45340499985E1B56FE2524E">
    <w:name w:val="FEB28C90A45340499985E1B56FE2524E"/>
    <w:rsid w:val="00874C84"/>
  </w:style>
  <w:style w:type="paragraph" w:customStyle="1" w:styleId="7ECEB1C489B345B9A28498E9CB7645B91">
    <w:name w:val="7ECEB1C489B345B9A28498E9CB7645B91"/>
    <w:rsid w:val="00874C84"/>
  </w:style>
  <w:style w:type="paragraph" w:customStyle="1" w:styleId="C27A022FCE6A427CA40A4591C51B7A03">
    <w:name w:val="C27A022FCE6A427CA40A4591C51B7A03"/>
    <w:rsid w:val="00874C84"/>
  </w:style>
  <w:style w:type="paragraph" w:customStyle="1" w:styleId="E2079D9D89DB47DCA1080C88ADBAFE59">
    <w:name w:val="E2079D9D89DB47DCA1080C88ADBAFE59"/>
    <w:rsid w:val="00874C84"/>
  </w:style>
  <w:style w:type="paragraph" w:customStyle="1" w:styleId="466740C14A2A4B06A95E7EA34A9C8216">
    <w:name w:val="466740C14A2A4B06A95E7EA34A9C8216"/>
    <w:rsid w:val="00874C84"/>
  </w:style>
  <w:style w:type="paragraph" w:customStyle="1" w:styleId="EC8F0B31E49244B4AE2BF87A82656B2F">
    <w:name w:val="EC8F0B31E49244B4AE2BF87A82656B2F"/>
    <w:rsid w:val="00874C84"/>
  </w:style>
  <w:style w:type="paragraph" w:customStyle="1" w:styleId="CE2F679B06DC42FEB114A44B968D300B">
    <w:name w:val="CE2F679B06DC42FEB114A44B968D300B"/>
    <w:rsid w:val="00874C84"/>
  </w:style>
  <w:style w:type="paragraph" w:customStyle="1" w:styleId="9455C68E8F0F43AA8131638E396CF2D4">
    <w:name w:val="9455C68E8F0F43AA8131638E396CF2D4"/>
    <w:rsid w:val="00874C84"/>
  </w:style>
  <w:style w:type="paragraph" w:customStyle="1" w:styleId="C716B886AC634F7E9C74282E82DE2E6F">
    <w:name w:val="C716B886AC634F7E9C74282E82DE2E6F"/>
    <w:rsid w:val="00874C84"/>
  </w:style>
  <w:style w:type="paragraph" w:customStyle="1" w:styleId="BF01433CFBFA42CE82AA89CEE0841B20">
    <w:name w:val="BF01433CFBFA42CE82AA89CEE0841B20"/>
    <w:rsid w:val="00874C84"/>
  </w:style>
  <w:style w:type="paragraph" w:customStyle="1" w:styleId="E7600E5D4B5147B69746BC98B7561267">
    <w:name w:val="E7600E5D4B5147B69746BC98B7561267"/>
    <w:rsid w:val="00874C8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465C4BC4DCE2436BABEA6F26C8B044701">
    <w:name w:val="465C4BC4DCE2436BABEA6F26C8B044701"/>
    <w:rsid w:val="00874C8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E220BF286F4C4C929ECC12C4EE1977651">
    <w:name w:val="E220BF286F4C4C929ECC12C4EE1977651"/>
    <w:rsid w:val="00874C8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443275ECFF07400C92E7A0C3C62109741">
    <w:name w:val="443275ECFF07400C92E7A0C3C62109741"/>
    <w:rsid w:val="00874C8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F9C74701F9AF4A0184EA2D8B97A954C31">
    <w:name w:val="F9C74701F9AF4A0184EA2D8B97A954C31"/>
    <w:rsid w:val="00874C84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B84AA80AA6494C25B32B4A0DEC9D9891">
    <w:name w:val="B84AA80AA6494C25B32B4A0DEC9D9891"/>
    <w:rsid w:val="00874C84"/>
    <w:pPr>
      <w:numPr>
        <w:numId w:val="1"/>
      </w:numPr>
      <w:spacing w:after="120" w:line="240" w:lineRule="auto"/>
      <w:ind w:hanging="360"/>
    </w:pPr>
  </w:style>
  <w:style w:type="paragraph" w:customStyle="1" w:styleId="8FE61439E23A4E04B405B864980A6052">
    <w:name w:val="8FE61439E23A4E04B405B864980A6052"/>
    <w:rsid w:val="00874C84"/>
    <w:pPr>
      <w:tabs>
        <w:tab w:val="num" w:pos="720"/>
      </w:tabs>
      <w:spacing w:after="120" w:line="240" w:lineRule="auto"/>
      <w:ind w:left="720" w:hanging="360"/>
    </w:pPr>
  </w:style>
  <w:style w:type="paragraph" w:customStyle="1" w:styleId="4C209D4991FB43009BD5244F18EBF15F">
    <w:name w:val="4C209D4991FB43009BD5244F18EBF15F"/>
    <w:rsid w:val="00874C84"/>
  </w:style>
  <w:style w:type="paragraph" w:customStyle="1" w:styleId="0F076E789F8D46209C9F2E4780AE0602">
    <w:name w:val="0F076E789F8D46209C9F2E4780AE0602"/>
    <w:rsid w:val="00874C84"/>
  </w:style>
  <w:style w:type="paragraph" w:customStyle="1" w:styleId="A9FE36DE314947D1977CDCB3845ACF06">
    <w:name w:val="A9FE36DE314947D1977CDCB3845ACF06"/>
    <w:rsid w:val="00874C84"/>
  </w:style>
  <w:style w:type="paragraph" w:customStyle="1" w:styleId="8EB35C2D594C4D2A8372C8A2FF854E0A">
    <w:name w:val="8EB35C2D594C4D2A8372C8A2FF854E0A"/>
    <w:rsid w:val="00874C84"/>
  </w:style>
  <w:style w:type="paragraph" w:customStyle="1" w:styleId="AEB559DEB78E463DAD5522D1E09FD867">
    <w:name w:val="AEB559DEB78E463DAD5522D1E09FD867"/>
    <w:rsid w:val="00874C84"/>
  </w:style>
  <w:style w:type="paragraph" w:customStyle="1" w:styleId="DF763F47338847069C22AA903E1394BA2">
    <w:name w:val="DF763F47338847069C22AA903E1394BA2"/>
    <w:rsid w:val="00DE1C46"/>
  </w:style>
  <w:style w:type="paragraph" w:customStyle="1" w:styleId="BD47C6DBA8A442CC9166047A2F6BD52A1">
    <w:name w:val="BD47C6DBA8A442CC9166047A2F6BD52A1"/>
    <w:rsid w:val="00DE1C46"/>
  </w:style>
  <w:style w:type="paragraph" w:customStyle="1" w:styleId="5AB37F9EA12E42218415F7CAA32D9DF01">
    <w:name w:val="5AB37F9EA12E42218415F7CAA32D9DF01"/>
    <w:rsid w:val="00DE1C46"/>
  </w:style>
  <w:style w:type="paragraph" w:customStyle="1" w:styleId="573EF159277B4CE7B3D102104556CA2D3">
    <w:name w:val="573EF159277B4CE7B3D102104556CA2D3"/>
    <w:rsid w:val="00DE1C46"/>
  </w:style>
  <w:style w:type="paragraph" w:customStyle="1" w:styleId="DE817ACFB7EF4F1C8A19BCEEB28B30483">
    <w:name w:val="DE817ACFB7EF4F1C8A19BCEEB28B30483"/>
    <w:rsid w:val="00DE1C46"/>
  </w:style>
  <w:style w:type="paragraph" w:customStyle="1" w:styleId="ED01D616DA894204827A62FD732D76241">
    <w:name w:val="ED01D616DA894204827A62FD732D76241"/>
    <w:rsid w:val="00DE1C46"/>
  </w:style>
  <w:style w:type="paragraph" w:customStyle="1" w:styleId="2F43F2EF6CEE4FEEAD90234280CF51F01">
    <w:name w:val="2F43F2EF6CEE4FEEAD90234280CF51F01"/>
    <w:rsid w:val="00DE1C46"/>
  </w:style>
  <w:style w:type="paragraph" w:customStyle="1" w:styleId="87309EB4D3DF441D8F01424ED6A9F58F1">
    <w:name w:val="87309EB4D3DF441D8F01424ED6A9F58F1"/>
    <w:rsid w:val="00DE1C46"/>
  </w:style>
  <w:style w:type="paragraph" w:customStyle="1" w:styleId="344126D1E2F8486D8B838EF5A7C58CFF1">
    <w:name w:val="344126D1E2F8486D8B838EF5A7C58CFF1"/>
    <w:rsid w:val="00DE1C46"/>
  </w:style>
  <w:style w:type="paragraph" w:customStyle="1" w:styleId="B0CD530D996E48C4809195A805C4BED61">
    <w:name w:val="B0CD530D996E48C4809195A805C4BED61"/>
    <w:rsid w:val="00DE1C46"/>
  </w:style>
  <w:style w:type="paragraph" w:customStyle="1" w:styleId="7CC94EAEC295424988841D159712B8511">
    <w:name w:val="7CC94EAEC295424988841D159712B8511"/>
    <w:rsid w:val="00DE1C46"/>
  </w:style>
  <w:style w:type="paragraph" w:customStyle="1" w:styleId="FEB28C90A45340499985E1B56FE2524E1">
    <w:name w:val="FEB28C90A45340499985E1B56FE2524E1"/>
    <w:rsid w:val="00DE1C46"/>
  </w:style>
  <w:style w:type="paragraph" w:customStyle="1" w:styleId="7ECEB1C489B345B9A28498E9CB7645B92">
    <w:name w:val="7ECEB1C489B345B9A28498E9CB7645B92"/>
    <w:rsid w:val="00DE1C46"/>
  </w:style>
  <w:style w:type="paragraph" w:customStyle="1" w:styleId="C27A022FCE6A427CA40A4591C51B7A031">
    <w:name w:val="C27A022FCE6A427CA40A4591C51B7A031"/>
    <w:rsid w:val="00DE1C46"/>
  </w:style>
  <w:style w:type="paragraph" w:customStyle="1" w:styleId="E2079D9D89DB47DCA1080C88ADBAFE591">
    <w:name w:val="E2079D9D89DB47DCA1080C88ADBAFE591"/>
    <w:rsid w:val="00DE1C46"/>
  </w:style>
  <w:style w:type="paragraph" w:customStyle="1" w:styleId="466740C14A2A4B06A95E7EA34A9C82161">
    <w:name w:val="466740C14A2A4B06A95E7EA34A9C82161"/>
    <w:rsid w:val="00DE1C46"/>
  </w:style>
  <w:style w:type="paragraph" w:customStyle="1" w:styleId="EC8F0B31E49244B4AE2BF87A82656B2F1">
    <w:name w:val="EC8F0B31E49244B4AE2BF87A82656B2F1"/>
    <w:rsid w:val="00DE1C46"/>
  </w:style>
  <w:style w:type="paragraph" w:customStyle="1" w:styleId="CE2F679B06DC42FEB114A44B968D300B1">
    <w:name w:val="CE2F679B06DC42FEB114A44B968D300B1"/>
    <w:rsid w:val="00DE1C46"/>
  </w:style>
  <w:style w:type="paragraph" w:customStyle="1" w:styleId="9455C68E8F0F43AA8131638E396CF2D41">
    <w:name w:val="9455C68E8F0F43AA8131638E396CF2D41"/>
    <w:rsid w:val="00DE1C46"/>
  </w:style>
  <w:style w:type="paragraph" w:customStyle="1" w:styleId="C716B886AC634F7E9C74282E82DE2E6F1">
    <w:name w:val="C716B886AC634F7E9C74282E82DE2E6F1"/>
    <w:rsid w:val="00DE1C46"/>
  </w:style>
  <w:style w:type="paragraph" w:customStyle="1" w:styleId="BF01433CFBFA42CE82AA89CEE0841B201">
    <w:name w:val="BF01433CFBFA42CE82AA89CEE0841B201"/>
    <w:rsid w:val="00DE1C46"/>
  </w:style>
  <w:style w:type="paragraph" w:customStyle="1" w:styleId="E7600E5D4B5147B69746BC98B75612671">
    <w:name w:val="E7600E5D4B5147B69746BC98B75612671"/>
    <w:rsid w:val="00DE1C4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465C4BC4DCE2436BABEA6F26C8B044702">
    <w:name w:val="465C4BC4DCE2436BABEA6F26C8B044702"/>
    <w:rsid w:val="00DE1C4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E220BF286F4C4C929ECC12C4EE1977652">
    <w:name w:val="E220BF286F4C4C929ECC12C4EE1977652"/>
    <w:rsid w:val="00DE1C4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443275ECFF07400C92E7A0C3C62109742">
    <w:name w:val="443275ECFF07400C92E7A0C3C62109742"/>
    <w:rsid w:val="00DE1C4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F9C74701F9AF4A0184EA2D8B97A954C32">
    <w:name w:val="F9C74701F9AF4A0184EA2D8B97A954C32"/>
    <w:rsid w:val="00DE1C46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customStyle="1" w:styleId="B84AA80AA6494C25B32B4A0DEC9D98911">
    <w:name w:val="B84AA80AA6494C25B32B4A0DEC9D98911"/>
    <w:rsid w:val="00DE1C46"/>
    <w:pPr>
      <w:numPr>
        <w:numId w:val="2"/>
      </w:numPr>
      <w:spacing w:after="120" w:line="240" w:lineRule="auto"/>
      <w:ind w:hanging="360"/>
    </w:pPr>
  </w:style>
  <w:style w:type="paragraph" w:customStyle="1" w:styleId="8FE61439E23A4E04B405B864980A60521">
    <w:name w:val="8FE61439E23A4E04B405B864980A60521"/>
    <w:rsid w:val="00DE1C46"/>
    <w:pPr>
      <w:tabs>
        <w:tab w:val="num" w:pos="720"/>
      </w:tabs>
      <w:spacing w:after="120" w:line="240" w:lineRule="auto"/>
      <w:ind w:left="720" w:hanging="360"/>
    </w:pPr>
  </w:style>
  <w:style w:type="paragraph" w:customStyle="1" w:styleId="4C209D4991FB43009BD5244F18EBF15F1">
    <w:name w:val="4C209D4991FB43009BD5244F18EBF15F1"/>
    <w:rsid w:val="00DE1C46"/>
  </w:style>
  <w:style w:type="paragraph" w:customStyle="1" w:styleId="0F076E789F8D46209C9F2E4780AE06021">
    <w:name w:val="0F076E789F8D46209C9F2E4780AE06021"/>
    <w:rsid w:val="00DE1C46"/>
  </w:style>
  <w:style w:type="paragraph" w:customStyle="1" w:styleId="A9FE36DE314947D1977CDCB3845ACF061">
    <w:name w:val="A9FE36DE314947D1977CDCB3845ACF061"/>
    <w:rsid w:val="00DE1C46"/>
  </w:style>
  <w:style w:type="paragraph" w:customStyle="1" w:styleId="8EB35C2D594C4D2A8372C8A2FF854E0A1">
    <w:name w:val="8EB35C2D594C4D2A8372C8A2FF854E0A1"/>
    <w:rsid w:val="00DE1C46"/>
  </w:style>
  <w:style w:type="paragraph" w:customStyle="1" w:styleId="AEB559DEB78E463DAD5522D1E09FD8671">
    <w:name w:val="AEB559DEB78E463DAD5522D1E09FD8671"/>
    <w:rsid w:val="00DE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E-2018">
      <a:dk1>
        <a:sysClr val="windowText" lastClr="000000"/>
      </a:dk1>
      <a:lt1>
        <a:sysClr val="window" lastClr="FFFFFF"/>
      </a:lt1>
      <a:dk2>
        <a:srgbClr val="7C2529"/>
      </a:dk2>
      <a:lt2>
        <a:srgbClr val="DFD7BB"/>
      </a:lt2>
      <a:accent1>
        <a:srgbClr val="AF272F"/>
      </a:accent1>
      <a:accent2>
        <a:srgbClr val="AF272F"/>
      </a:accent2>
      <a:accent3>
        <a:srgbClr val="B7BF10"/>
      </a:accent3>
      <a:accent4>
        <a:srgbClr val="512A44"/>
      </a:accent4>
      <a:accent5>
        <a:srgbClr val="C5B783"/>
      </a:accent5>
      <a:accent6>
        <a:srgbClr val="008BA1"/>
      </a:accent6>
      <a:hlink>
        <a:srgbClr val="83DAD6"/>
      </a:hlink>
      <a:folHlink>
        <a:srgbClr val="AFAFA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Sayer, Wynne</dc:creator>
  <cp:keywords/>
  <dc:description/>
  <cp:lastModifiedBy>Sayer, Wynne</cp:lastModifiedBy>
  <cp:revision>69</cp:revision>
  <dcterms:created xsi:type="dcterms:W3CDTF">2022-01-18T20:44:00Z</dcterms:created>
  <dcterms:modified xsi:type="dcterms:W3CDTF">2022-01-20T15:41:00Z</dcterms:modified>
</cp:coreProperties>
</file>